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369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65"/>
        <w:gridCol w:w="1349"/>
        <w:gridCol w:w="4266"/>
      </w:tblGrid>
      <w:tr w:rsidR="00837413" w:rsidRPr="00837413" w:rsidTr="00E856EE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37413" w:rsidRPr="00837413" w:rsidRDefault="00837413" w:rsidP="00837413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374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Баш</w:t>
            </w:r>
            <w:r w:rsidRPr="008374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k</w:t>
            </w:r>
            <w:r w:rsidRPr="008374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ортостан Республика</w:t>
            </w:r>
            <w:r w:rsidRPr="008374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h</w:t>
            </w:r>
            <w:r w:rsidRPr="008374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</w:p>
          <w:p w:rsidR="00837413" w:rsidRPr="00837413" w:rsidRDefault="00837413" w:rsidP="00837413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374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Бəлəбəй районы муниципаль районыны</w:t>
            </w:r>
            <w:r w:rsidRPr="00837413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  <w:t>ӊ</w:t>
            </w:r>
          </w:p>
          <w:p w:rsidR="00837413" w:rsidRPr="00837413" w:rsidRDefault="00837413" w:rsidP="00837413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374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Максим – Горький ауыл советы</w:t>
            </w:r>
          </w:p>
          <w:p w:rsidR="00837413" w:rsidRPr="00837413" w:rsidRDefault="00837413" w:rsidP="00837413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374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ауыл биләмә</w:t>
            </w:r>
            <w:r w:rsidRPr="008374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h</w:t>
            </w:r>
            <w:r w:rsidRPr="008374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 хакимиәте</w:t>
            </w:r>
          </w:p>
          <w:p w:rsidR="00837413" w:rsidRPr="00837413" w:rsidRDefault="00837413" w:rsidP="00837413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837413" w:rsidRPr="00837413" w:rsidRDefault="00837413" w:rsidP="0083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83741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452014, М</w:t>
              </w:r>
            </w:smartTag>
            <w:r w:rsidRPr="008374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.Горький ис. ПУЙ ауылы, Бакса урамы,  3</w:t>
            </w:r>
          </w:p>
          <w:p w:rsidR="00837413" w:rsidRPr="00837413" w:rsidRDefault="00837413" w:rsidP="0083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374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Тел.2-07-40 , факс: 2-08-98</w:t>
            </w: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37413" w:rsidRPr="00837413" w:rsidRDefault="00837413" w:rsidP="0083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837413" w:rsidRPr="00837413" w:rsidRDefault="00837413" w:rsidP="0083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800100" cy="769620"/>
                  <wp:effectExtent l="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37413" w:rsidRPr="00837413" w:rsidRDefault="00837413" w:rsidP="00837413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374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Республика Башкортостан</w:t>
            </w:r>
          </w:p>
          <w:p w:rsidR="00837413" w:rsidRPr="00837413" w:rsidRDefault="00837413" w:rsidP="00837413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374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837413" w:rsidRPr="00837413" w:rsidRDefault="00837413" w:rsidP="00837413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837413" w:rsidRPr="00837413" w:rsidRDefault="00837413" w:rsidP="00837413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74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452014, с. ЦУП им. М.Горького, ул. Садовая, д. 3</w:t>
            </w:r>
          </w:p>
          <w:p w:rsidR="00837413" w:rsidRPr="00837413" w:rsidRDefault="00837413" w:rsidP="00837413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374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 2-07-40, факс: 2-08-98</w:t>
            </w:r>
          </w:p>
        </w:tc>
      </w:tr>
    </w:tbl>
    <w:p w:rsidR="00837413" w:rsidRPr="00837413" w:rsidRDefault="00837413" w:rsidP="00837413">
      <w:pPr>
        <w:tabs>
          <w:tab w:val="left" w:pos="980"/>
          <w:tab w:val="left" w:pos="6280"/>
          <w:tab w:val="left" w:pos="6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413" w:rsidRPr="00837413" w:rsidRDefault="00837413" w:rsidP="00837413">
      <w:pPr>
        <w:tabs>
          <w:tab w:val="left" w:pos="980"/>
          <w:tab w:val="left" w:pos="6280"/>
          <w:tab w:val="left" w:pos="68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83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КАРАР</w:t>
      </w: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83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37413" w:rsidRPr="00837413" w:rsidRDefault="00837413" w:rsidP="00837413">
      <w:pPr>
        <w:tabs>
          <w:tab w:val="left" w:pos="980"/>
          <w:tab w:val="left" w:pos="6280"/>
          <w:tab w:val="left" w:pos="68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413" w:rsidRPr="00837413" w:rsidRDefault="00837413" w:rsidP="00837413">
      <w:pPr>
        <w:tabs>
          <w:tab w:val="left" w:pos="4900"/>
          <w:tab w:val="left" w:pos="66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83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FF3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</w:t>
      </w:r>
      <w:r w:rsidRPr="0083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FF3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</w:t>
      </w:r>
      <w:r w:rsidRPr="0083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83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й.                 № </w:t>
      </w:r>
      <w:r w:rsidR="00FF3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             </w:t>
      </w:r>
      <w:r w:rsidRPr="0083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«</w:t>
      </w:r>
      <w:r w:rsidR="00FF3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</w:t>
      </w:r>
      <w:r w:rsidRPr="0083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FF3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</w:t>
      </w:r>
      <w:r w:rsidRPr="0083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83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837413" w:rsidRPr="00837413" w:rsidRDefault="00837413" w:rsidP="0083741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413" w:rsidRPr="00837413" w:rsidRDefault="00837413" w:rsidP="0083741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F9B" w:rsidRDefault="00202F9B" w:rsidP="00534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</w:t>
      </w:r>
      <w:r w:rsidR="00837413" w:rsidRPr="0083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Административн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837413" w:rsidRPr="0083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837413" w:rsidRPr="0083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предоставления муниципальной услуги </w:t>
      </w:r>
      <w:r w:rsidR="00837413" w:rsidRPr="00837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BB73AE" w:rsidRPr="00837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Выдача разрешений на вырубку и обрезку древесно-кустарниковой растительности и ликвидацию травяного покрова</w:t>
      </w:r>
      <w:r w:rsidR="00837413" w:rsidRPr="00837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новой редакции.</w:t>
      </w:r>
    </w:p>
    <w:p w:rsidR="00837413" w:rsidRPr="00837413" w:rsidRDefault="00837413" w:rsidP="008374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413" w:rsidRPr="00837413" w:rsidRDefault="00837413" w:rsidP="008374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413" w:rsidRPr="00837413" w:rsidRDefault="00837413" w:rsidP="00837413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соответствии  с  Федеральными  Законами  от  06 октября 2003 года № 131-ФЗ «Об общих принципах организации местного самоуправления в Российской Федерации», от 02 мая 2006 года № 59-ФЗ «О порядке рассмотрения обращений граждан Российской Федерации» и Уставом сельского поселения Максим - Горьковский  сельсовет муниципального района Белебеевский  район Республики Башкортостан, во исполнение Федерального закона от 27 июля 2010 года № 210 – ФЗ «Об организации предоставления государственных и муниципальных услуг»,</w:t>
      </w:r>
    </w:p>
    <w:p w:rsidR="00837413" w:rsidRPr="00837413" w:rsidRDefault="00837413" w:rsidP="008374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837413" w:rsidRPr="00BB73AE" w:rsidRDefault="00BB73AE" w:rsidP="00BB73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7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37413" w:rsidRPr="00BB7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прилагаемый Административный регламент по предоставлению муниципальной услуги </w:t>
      </w:r>
      <w:r w:rsidRPr="00BB7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Администрацией сельского поселения  Максим-Горьковский сельсовет муниципального района Белебеевский район Республики Башкортостан </w:t>
      </w:r>
      <w:r w:rsidR="00837413" w:rsidRPr="00BB7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«Выдача разрешений на вырубку и обрезку древесно-кустарниковой растительности и ликвидацию травяного покрова»</w:t>
      </w:r>
      <w:r w:rsidRPr="00BB7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новой редакции</w:t>
      </w:r>
      <w:r w:rsidR="00837413" w:rsidRPr="00BB7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E6A35" w:rsidRPr="00BB73AE" w:rsidRDefault="00BB73AE" w:rsidP="00CE6A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73AE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CE6A35" w:rsidRPr="00BB73AE">
        <w:rPr>
          <w:rFonts w:ascii="Times New Roman" w:hAnsi="Times New Roman" w:cs="Times New Roman"/>
          <w:sz w:val="28"/>
          <w:szCs w:val="28"/>
          <w:lang w:eastAsia="ru-RU"/>
        </w:rPr>
        <w:t>Постановление Администрации сельского поселения Максим – Горьковский сельсовет муниципального района Белебеевский район Республики Башкортостан № 62 от 29 декабря 2012 года « Об утверждении Административного регламента предоставления муниципальной услуги «Выдача разрешений на снос зеленых насаждений»</w:t>
      </w:r>
      <w:r w:rsidR="00CE6A35">
        <w:rPr>
          <w:rFonts w:ascii="Times New Roman" w:hAnsi="Times New Roman" w:cs="Times New Roman"/>
          <w:sz w:val="28"/>
          <w:szCs w:val="28"/>
          <w:lang w:eastAsia="ru-RU"/>
        </w:rPr>
        <w:t>» считать утратившим силу.</w:t>
      </w:r>
    </w:p>
    <w:p w:rsidR="00837413" w:rsidRPr="00837413" w:rsidRDefault="006A2444" w:rsidP="00CE6A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7413"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Обнародовать настоящее постановление на информационном стенде в администрации сельского поселения Максим - Горьковский сельсовет муниципального района Белебеевский район Республики Башкортостан по адресу: Республика Башкортостан, Белебеевский район, с. Центральной усадьбы племзавода имени Максима Горького, ул. Садовая, д.3 и </w:t>
      </w:r>
      <w:r w:rsidR="00837413" w:rsidRPr="0083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разместить </w:t>
      </w:r>
      <w:r w:rsidR="00837413"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сайте. </w:t>
      </w:r>
    </w:p>
    <w:p w:rsidR="00BB73AE" w:rsidRDefault="00837413" w:rsidP="00BB73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6A244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постановления оставляю за собой.</w:t>
      </w:r>
    </w:p>
    <w:p w:rsidR="00534360" w:rsidRDefault="00534360" w:rsidP="00BB73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413" w:rsidRPr="00837413" w:rsidRDefault="00837413" w:rsidP="00BB73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</w:t>
      </w:r>
      <w:r w:rsidR="00BB7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Н.К. Красильникова</w:t>
      </w:r>
    </w:p>
    <w:p w:rsidR="00837413" w:rsidRPr="00837413" w:rsidRDefault="00837413" w:rsidP="00837413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EC4" w:rsidRDefault="00837413" w:rsidP="00446F1B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83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Административный регламент предоставления муниципальной услуги </w:t>
      </w:r>
      <w:r w:rsidR="00D77EC4" w:rsidRPr="0083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</w:t>
      </w:r>
      <w:r w:rsidR="00D77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</w:t>
      </w:r>
      <w:r w:rsidR="00D77EC4" w:rsidRPr="0083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 Максим-Горьковский сельсовет муниципального района Белебеевский район</w:t>
      </w:r>
    </w:p>
    <w:p w:rsidR="00D77EC4" w:rsidRPr="00837413" w:rsidRDefault="00D77EC4" w:rsidP="00D77EC4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</w:t>
      </w:r>
    </w:p>
    <w:p w:rsidR="00D77EC4" w:rsidRDefault="00837413" w:rsidP="00D77EC4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«Выдача разрешений на вырубку и обрезку древесно-кустарниковой растительности и ликвидацию травяного покрова</w:t>
      </w:r>
      <w:r w:rsidR="00D77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77EC4" w:rsidRDefault="00D77EC4" w:rsidP="00D77EC4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413" w:rsidRPr="00837413" w:rsidRDefault="00837413" w:rsidP="00D77EC4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1.1 Административный регламент предоставления муниципальной услуги Администраци</w:t>
      </w:r>
      <w:r w:rsidR="00446F1B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Максим-Горьковский сельсовет муниципального района Белебеевский район Республики Башкортостан (далее – Администрация) «Выдача разрешений на вырубку и обрезку древесно-кустарниковой растительности и ликвидацию травяного покрова» (далее – Административный регламент) разработан в целях повышения качества и доступности предоставления муниципальной услуги, определяет стандарты, сроки и последовательность действий (административных процедур) при осуществлении полномочий в области лесных отношений.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1.2 Предоставление муниципальной услуги заключается в организации выдачи разрешений на вырубку и обрезку древесно-кустарниковой растительности и ликвидацию травяного покрова.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1.3 Заявителями и получателями настоящей муниципальной услуги (далее – заявители) являются физические лица (граждане Российской Федерации, иностранные граждане, лица без гражданства), юридические лица, либо их уполномоченные представители.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 В настоящем Административном регламенте под структурным подразделением Администрации понимается Администрация  сельского поселения Максим-Горьковский сельсовет муниципального района Белебеевский район Республики Башкортостан.   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1.5 Информация о местонахождении и графике работы Администрации: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1.5.1 Адрес Администрации: 452014, Республика Башкортостан, Белебеевский район, с. ЦУП им. М.Горького, ул. Садовая, д. 3; </w:t>
      </w:r>
    </w:p>
    <w:p w:rsidR="00837413" w:rsidRPr="00837413" w:rsidRDefault="00837413" w:rsidP="00837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1.5.2 Режим работы Администрации:</w:t>
      </w:r>
    </w:p>
    <w:p w:rsidR="00837413" w:rsidRPr="00837413" w:rsidRDefault="00837413" w:rsidP="00837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7413">
        <w:rPr>
          <w:rFonts w:ascii="Times New Roman" w:eastAsia="Times New Roman" w:hAnsi="Times New Roman" w:cs="Times New Roman"/>
          <w:sz w:val="28"/>
          <w:szCs w:val="24"/>
          <w:lang w:eastAsia="ru-RU"/>
        </w:rPr>
        <w:t>Понедельник – пятница: с 9.00 до17.00</w:t>
      </w:r>
    </w:p>
    <w:p w:rsidR="00837413" w:rsidRPr="00837413" w:rsidRDefault="00837413" w:rsidP="0083741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Перерыв с 13.00 – 14.00</w:t>
      </w:r>
      <w:r w:rsidRPr="00837413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; 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1.6 Информацию о местонахождении, графике работы, справочных телефонах, адресах официальных сайтов и электронной почты Администрации, а также о порядке, сроках и процедурах предоставления муниципальной услуги, в том числе о порядке обжалования решений и действий (бездействия) органов, предоставляющих муниципальную услугу, их должностных лиц можно получить: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1.6.1 на официальном сайте Администрации в сети Интернет: http://maksimadm.ru/;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1.6.2 в структурным подразделении Администрации по адресу 452014, Республика Башкортостан, Белебеевский район, с. ЦУП им. М.Горького, ул. </w:t>
      </w: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Садовая, д. 3,  тел. </w:t>
      </w:r>
      <w:r w:rsidRPr="00837413">
        <w:rPr>
          <w:rFonts w:ascii="Times New Roman" w:eastAsia="Times New Roman" w:hAnsi="Times New Roman" w:cs="Times New Roman"/>
          <w:sz w:val="28"/>
          <w:szCs w:val="24"/>
          <w:lang w:eastAsia="ru-RU"/>
        </w:rPr>
        <w:t>(834786) 2-07-40, 2-08-98</w:t>
      </w: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1.6.3 на информационном стенде, расположенных непосредственно в местах предоставления муниципальной услуги в помещениях Администрации.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1.7 Информирование о порядке предоставления муниципальной услуги, в том числе услуг, которые являются необходимыми и обязательными для предоставления муниципальной услуги, осуществляется структурным подразделением Администрации при обращении заинтересованного лица за информацией лично, по телефону, посредством почты, электронной почты: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1.7.1 устное информирование осуществляется специалистами, ответственными за информирование, при обращении заинтересованного лица лично или по телефону: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время ожидания заинтересованного лица при индивидуальном устном консультировании не может превышать 15 минут;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случае если для подготовки ответа требуется продолжительное время, специалист,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консультирования;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ответ на телефонный звонок должен начинаться с информации о наименовании органа/организации, в которые позвонило заинтересованное лицо, фамилии, имени, отчестве и должности специалиста, осуществляющего индивидуальное консультирование по телефону;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том случае, если специалист, осуществляющий консультирование по телефону, не может ответить на вопрос по содержанию, связанному с предоставлением муниципальной услуги, он может проинформировать заинтересованное лицо об организациях, которые располагают необходимыми сведениями.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1.7.2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заинтересованного лица за информацией или способа доставки ответа, указанного в письменном обращении: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 индивидуальном консультировании по почте (электронной почте) ответ на обращение направляется в адрес заинтересованного лица;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датой получения обращения является дата его регистрации в Администрации;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срок направления ответа на обращение заинтересованного лица не может превышать 30 календарных дней с даты регистрации обращения.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Стандарт предоставления муниципальной услуги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2.1 Наименование муниципальной услуги «Выдача разрешений на вырубку и обрезку древесно-кустарниковой растительности и ликвидацию травяного покрова</w:t>
      </w:r>
      <w:r w:rsidR="0053436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 Муниципальная услуга предоставляется Администрацией сельского поселения  Максим-Горьковский сельсовет муниципального района </w:t>
      </w: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Белебеевский район Республики Башкортостан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2.3 При предоставлении муниципальной услуги структурное подразделение Администрации не организует взаимодействие с иными органами власти.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2.4 Результатом предоставления муниципальной услуги являются: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2.4.1 выдача разрешений на вырубку и обрезку древесно-кустарниковой растительности и ликвидацию травяного покрова;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2.4.2 выдача уведомления об отказе в предоставлении муниципальной услуги.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2.5 Срок предоставления муниципальной услуги 10 календарных дней со дня регистрации заявления заявителя в Администрации.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2.6 Правовыми основаниями для предоставления муниципальной услуги являются</w:t>
      </w:r>
      <w:r w:rsidRPr="0083741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2.6.1 Конституция Российской Федерации;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2.6.2 Лесной кодекс Российской Федерации от 04.12.2006 № 200-ФЗ;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2.6.3 Федеральный закон от 06.10.2003 №131-ФЗ «Об общих принципах организации местного самоуправления в Российской Федерации»;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2.6.4 Федеральный закон от 27.07.2010 № 210-ФЗ «Об организации предоставления государственных и муниципальных услуг»;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2.6.5 Федеральный закон от 27.07.2006 № 152-ФЗ «О персональных данных»; 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2.6.6 Федеральный закон от 10.01.2002 № 7-ФЗ «Об охране окружающей среды»;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2.6.7 Приказ Госстроя Российской Федерации от 15.12.1999 № 153 «Об утверждении Правил создания, охраны и содержания зеленых насаждений в городах Российской Федерации»;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2.6.8 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«Росатом» и ее должностных лиц»;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2.6.9 Конституция Республики Башкортостан от 24.12.1993;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2.6.10 Закон Республики Башкортостан от 20.11.2007 № 486-з «О регулировании лесных отношений в Республике Башкортостан»;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2.6.11 Постановление Правительства Республики Башкортостан от 29.12.2012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Башкортостан»;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2.6.12 Постановление Правительства Республики Башкортостан от </w:t>
      </w: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24.10.2011 № 366 «О системе межведомственного электронного взаимодействия Республики Башкортостан».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2.7 Основанием для предоставления муниципальной услуги является запрос заявителя в письменной форме в адрес Администрации, поданный в виде заявления согласно Приложению №1 к Административному регламенту следующими способами: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2.7.1 при личном обращении в Администрацию;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2.7.2 при личном обращении в РГАУ МФЦ;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2.7.3 по почте, в том числе на официальный адрес электронной почты Администрации;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2.7.4 через Единый портал государственных и муниципальных услуг или Портал государственных и муниципальных услуг Республики Башкортостан.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2.8 Исчерпывающий перечень документов, необходимых в соответствии с нормативными правовыми актами для предоставления  муниципальной  услуги, подлежащих представлению заявителем: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2.8.1 заявление о предоставлении муниципальной услуги, оформленное  согласно Приложению №1 к Административному регламенту;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2.8.2 копия документа, удостоверяющего личность заявителя либо представителя заявителя (с обязательным предъявлением оригинала документа) один из: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паспорт гражданина  Российской Федерации (для граждан Российской Федерации старше 14 лет);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документ, удостоверяющий личность военнослужащего (удостоверение личности/военный билет);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удостоверение личности моряка;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(для иностранных граждан постоянно проживающих на территории Российской Федерации);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вид на жительство (для лиц  без гражданства);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разрешение на временное проживание (для лиц без гражданства, временно проживающих на территории Российской Федерации);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 (для лиц  без гражданства);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удостоверение беженца (для беженцев).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2.8.3 план-схема расположения зеленых насаждений;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2.8.4 основание на вырубку и обрезку древесно-кустарниковой растительности и ликвидацию травяного покрова, один или несколько из: 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копия утвержденной проектной документации;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оригинал решения общего собрания собственников помещений в многоквартирном доме или лиц, уполномоченных собственниками помещений в многоквартирном доме представлять их интересы;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иные документы.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2.9 В заявлении указывается: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2.9.1 для граждан – фамилия, имя, отчество (последнее при наличии) и данные основного документа, удостоверяющего личность заявителя; 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2.9.2 для юридических лиц – наименование юридического лица (заявление оформляется на бланке организации); 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2.9.3 для индивидуального предпринимателя – фамилия, имя, отчество (последнее при наличии) индивидуального предпринимателя, место его жительства, данные основного документа, удостоверяющего личность заявителя, идентификационный номер налогоплательщика;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2.9.4 виды и место проведения работ;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2.9.5 объемы и вид зеленых насаждений;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2.9.6 обязательство заявителя на вывоз/переработку древесно-кустарниковой растительности и травяного покрова;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2.9.7 почтовый и/или электронный адрес заявителя;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2.9.8 контактный телефон (при наличии);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2.9.9 способ получения заявителем результата муниципальной услуги (по почте либо лично);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2.9.10 личная подпись заявителя/представителя заявителя;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2.9.11 реквизиты документа, удостоверяющего полномочия представителя заявителя (при необходимости);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2.9.12 дата обращения.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2.10 Для истребования сведений, содержащих персональные данные о третьих лицах, дополнительно представляется копия документа (с предъявлением оригинала), подтверждающего полномочия представителя заявителя (нотариально удостоверенная доверенность/доверенность выданная от имени юридического лица), а также законных представителей заявителя;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2.11 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 – Приложение №3 к Административному регламенту.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2.12 Заявитель вправе представить иные документы, которые, по его мнению, имеют значение для предоставления муниципальной услуги.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 Исчерпывающий перечень документов, необходимых в соответствии с нормативными правовыми актами для предоставления  муниципальной  услуги, </w:t>
      </w: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которые находятся в распоряжении государственных органов, органов местного самоуправления и иных органов, участвующих в предоставлении  муниципальной  услуги, и которые заявитель вправе представить: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 представление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 услуг не требуется.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 Не допускается требовать от заявителя: 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2.14.2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№210-ФЗ «Об организации предоставления государственных и муниципальных услуг»;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2.14.3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услуг.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2.15 Исчерпывающий перечень оснований для отказа в приеме документов, необходимых для предоставления муниципальной услуги: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2.15.1  при личном обращении за предоставлением муниципальной услуги в Администрацию: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отсутствие у заявителя соответствующих полномочий на получение муниципальной услуги;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отсутствие у заявителя документа, удостоверяющего личность.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2.15.2 при обращении за предоставлением муниципальной услуги иными способами оснований для отказа в приеме документов не предусмотрено.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2.16 Исчерпывающий перечень оснований для отказа в предоставлении муниципальной услуги: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2.16.1 основания для приостановки предоставления муниципальной услуги отсутствуют;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2.16.2 основания для отказа в предоставлении муниципальной услуги: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несоответствие заявления требованиям, установленным настоящим административным регламентом;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отсутствие одного или нескольких документов, обязательных для предоставления заявителем, при обращении за  муниципальной услугой;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отсутствие у заявителя соответствующих полномочий на получение муниципальной услуги;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представление заявителем документов с истекшим сроком действия; исправлениями, повреждениями, не позволяющими однозначно истолковать их содержание; отсутствие в документах обратного адреса, подписи/печати;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неполный состав сведений в заявлении и в представленных документах; 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выявление возможности избежать сноса зелёных насаждений; 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обнаружение недостоверных данных в представленных документах; 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случае, если в обращении заявителя содержатся нецензурные либо оскорбительные выражения;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заявление заявителя об отказе от предоставления муниципальной услуги.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2.17 Порядок, размер и основания взимания государственной пошлины или иной платы за предоставление муниципальной услуги: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2.17.1 предоставление муниципальной услуги осуществляется на безвозмездной основе.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2.18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  <w:r w:rsidRPr="0083741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2.18.1 порядок, размер и основания взимания платы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2.19 Максимальный срок ожидания в очереди при подаче заявления о предоставлении муниципальной услуги: 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2.19.1 максимальный срок ожидания в очереди – 15 минут.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2.20 Срок и порядок регистрации заявления заявителя о предоставлении муниципальной услуги: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2.20.1 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– в следующий за ним первый рабочий день.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2.21 требования к помещениям Администрации,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услуги: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2.21.1 предоставление муниципальной услуги осуществляется в специально выделенных для этих целей помещениях Администрации;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2.21.2 для заявителей должно быть обеспечено удобство с точки зрения пешеходной доступности от остановок общественного транспорта; 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2.21.3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взимается;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2.21.4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2.21.5 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инвалидов;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2.21.6 на здании рядом с входом должна быть размещена информационная табличка (вывеска), содержащая следующую информацию: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наименование органа;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место нахождения и юридический адрес;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режим работы;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номера телефонов для справок.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2.21.7 фасад здания должен быть оборудован осветительными приборами, позволяющими посетителям ознакомиться с информационными табличками;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2.21.8 помещения приема и выдачи документов должны предусматривать места для ожидания, информирования и приема заявителей;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2.21.9 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мест; 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2.21.10 места для информирования оборудуются стендами (стойками), содержащими информацию о порядке предоставления муниципальной услуги.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2.21.11 места для информирования оборудуются стендами (стойками), содержащими информацию о порядке предоставления муниципальной услуги. Информационные стенды (стойки)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2.21.12 информация о фамилии, имени, отчестве и должности сотрудника (наименование уполномоченного органа) должна быть размещена на личной информационной табличке и на рабочем месте специалиста;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2.21.13 для заявителя, находящегося на приеме, должно быть предусмотрено место для раскладки документов;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2.21.14 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Места </w:t>
      </w: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обслуживания инвалидов должны обеспечивать возможность беспрепятственного подъезда и поворота инвалидных колясок; 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2.21.15 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помещениях;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2.21.16 обеспечивается допуск в здание и помещения, в которых  предоставляется муниципальная услуга, сурдопереводчика (тифлосурдопереводчика), а также  допуск и размещение собаки-проводника при наличии документа, подтверждающего ее специальное обучение;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2.21.17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2.22 Показатель доступности и качества муниципальной услуги: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2.22.1 наличие полной, актуальной и достоверной информации о порядке предоставления муниципальной услуги;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2.22.2 возможность получения инвалидами помощи в преодолении барьеров, мешающих получению муниципальной услуги наравне с другими лицами;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2.22.3 наличие возможности получения муниципальной услуги в электронном виде,  по почте;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2.22.4 уровень удовлетворенности граждан Российской Федерации качеством предоставления муниципальной услуги;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2.22.5 снижение времени ожидания в очереди при подаче заявления и при получении результата предоставления муниципальной услуги;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2.22.6 отсутствие обоснованных жалоб со стороны заявителей на решения, действия (бездействие) должностных лиц структурного подразделения Администрации при предоставлении муниципальной услуги.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2.23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услуг, а также в электронной форме, указаны в пунктах 3.3, 3.4 Административного регламента.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 Предоставление муниципальной услуги включает в себя следующие административные процедуры: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3.1.1 регистрация заявлений и передача их на исполнение;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3.1.2 принятие решения о предоставлении/отказе в предоставлении муниципальной услуги;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3.1.3 выдача (направление) решения заявителю.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3.2 Описание последовательности действий при предоставлении муниципальной услуги представлено в виде блок-схемы в Приложении №3 к Административному регламенту.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3.2.1 Регистрация заявлений, и передача их на исполнение: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основанием для начала административной процедуры является поступление заявления заявителя в адрес Администрации;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(приложение № 5 Административного регламента);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поступившие заявления принимаются, учитываются и регистрируются в день их поступления либо в случае поступления запроса в нерабочий или праздничный день – в следующий за ним первый рабочий день;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прошедшие регистрацию заявления в течение 1 рабочего дня со дня их поступления передаются специалисту, ответственному за предоставление муниципальной услуги;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специалисту.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3.2.2 принятие решения о предоставлении/отказе в предоставлении муниципальной услуги: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основанием для начала административной процедуры является определение соответствия представленных заявителем документов условиям предоставления  муниципальной услуги;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принятие решения о выдаче разрешения на вырубку и обрезку древесно-кустарниковой растительности и ликвидацию травяного покрова либо о выдаче мотивированного отказа в предоставлении муниципальной услуги;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результатом выполнения административной процедуры является решение о выдаче разрешения на вырубку и обрезку древесно-кустарниковой растительности и ликвидацию травяного покрова либо о выдаче мотивированного отказа в предоставлении муниципальной услуги;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срок выполнения административной процедуры – 9 календарных дней со дня регистрации заявления.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3.2.3 выдача (направление) решения заявителю: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основанием для начала административной процедуры является принятое решение о выдаче разрешения на вырубку и обрезку древесно-кустарниковой растительности и ликвидацию травяного покрова либо о выдаче мотивированного отказа в предоставлении муниципальной услуги;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направление (выдача) принятого решения заявителю;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срок исполнения административной процедуры и направления ответа – </w:t>
      </w: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 календарных дней со дня регистрации заявления;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результатом административной процедуры является направление специалистом, ответственным за предоставление муниципальной услуги, ответа заявителю.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Формы контроля за исполнением административного регламента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4.1 Текущий контроль за соблюдением и исполнением должностными лицами структурного подразделения Администрации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должностными лицами структурного подразделения Администрации решений осуществляет глава Адсинистрации.</w:t>
      </w:r>
      <w:r w:rsidRPr="0083741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"/>
      </w: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4.2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структурного подразделения Администрации, непосредственно осуществляющих административные процедуры.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4.3 Плановые проверки осуществляются на основании годовых планов не реже 1 раза в год.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4.5 Внеплановая проверка проводится по конкретному обращению заявителя.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4.6 Должностные лица структурного подразделения Администрации, участвующие в предоставлении муниципальной услуги, несут персональную ответственность за соблюдение сроков и порядка совершения административных процедур.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4.7 По результатам проведения проверок (в случае выявления нарушений прав заявителей) виновные должностные лица привлекаются к ответственности в порядке, установленном законодательством Российской Федерации.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4.8 Для осуществления контроля за предоставлением муниципальной услуги граждане, их объединения и организации имеют право направлять в структурное подразделение Администрации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413" w:rsidRPr="001B297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  <w:r w:rsidR="00446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446F1B" w:rsidRPr="001B297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многофункционального центра, работника многофункционального центра, </w:t>
      </w:r>
      <w:r w:rsidR="00446F1B" w:rsidRPr="001B297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>а также организаций, осуществляющих функции по предоставлению государственных или муниципальных услуг, или их работников.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5.1 Заявитель вправе обжаловать действие (бездействие) и решения, принятые (осуществляемые) должностными лицами в ходе предоставления муниципальной услуги в досудебном порядке;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5.2 Жалоба может быть принята при личном приеме заявителя должностными лицами Администрации или направлена по почте, в том числе в электронном виде на официальную электронную почту Администрации;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5.3 Предметом досудебного обжалования могут являться действие (бездействие) и решения, принятые должностными лицами в ходе предоставления муниципальной услуги, в том числе в следующих случаях: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5.3.1 нарушение срока регистрации заявления заявителя о предоставлении  муниципальной услуги;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5.3.2 нарушение сроков предоставления муниципальной услуги;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5.3.3 требование у заявителя документов, не являющихся обязательными для предоставления заявителем;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5.3.4 отказ в приеме  документов у заявителя по основаниям, не предусмотренным настоящим административным регламентом;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5.3.5 отказ в исправлении допущенных опечаток и ошибок в документах,  выданных в результате предоставления муниципальной услуги;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5.3.6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5.3.7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</w:t>
      </w:r>
      <w:r w:rsidR="00446F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правовыми актами4</w:t>
      </w:r>
    </w:p>
    <w:p w:rsidR="00446F1B" w:rsidRPr="00FF3023" w:rsidRDefault="00446F1B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30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5.3.8 нарушение срока или порядка выдачи документов по результатам предоставления муниципальной услуги;</w:t>
      </w:r>
    </w:p>
    <w:p w:rsidR="00446F1B" w:rsidRPr="00FF3023" w:rsidRDefault="00446F1B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30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5.3.9 Приостановление предоставления муниц</w:t>
      </w:r>
      <w:r w:rsidR="00534360" w:rsidRPr="00FF30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FF30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пальной услуги, если ос</w:t>
      </w:r>
      <w:r w:rsidR="00534360" w:rsidRPr="00FF30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FF30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ования приостановления не предусмотрены федеральными закон</w:t>
      </w:r>
      <w:r w:rsidR="00534360" w:rsidRPr="00FF30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FF30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534360" w:rsidRPr="00FF30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досудебное 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многофункциональный центр, решения и действия (бездействия) которого обжалуются, возложена функция по предоставлению соответствующих государственных или муниципальных услуг в полном объеме.</w:t>
      </w:r>
      <w:r w:rsidRPr="00FF30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5.4 Исчерпывающий перечень оснований для отказа рассмотрения жалобы (претензии) и случаев, в которых ответ на жалобу (претензию) не дается: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5.4.1 в случае если в письменном обращении не указаны фамилия гражданина, направившего обращение, и/или почтовый адрес, по которому должен быть направлен ответ;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5.4.2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5.4.3 в случае если текст письменного обращения не поддается прочтению;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5.4.4 в случае если в письменном обращении гражданина содержит вопрос, на который заявителю неоднократно давались письменные ответы по существу, при этом в запросе не приводятся новые доводы и обстоятельства. 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5.5 В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Администрацию.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 Основания для начала процедуры  досудебного (внесудебного) обжалования: 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5.6.1 основанием для начала процедуры досудебного (внесудебного) обжалования является жалоба на действия или бездействие должностных лиц структурного подразделения Администрации.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5.7 Жалоба заявителя в обязательном порядке должна содержать: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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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 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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 личную подпись и дату. 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5.8 Право заявителя на получение информации и документов, необходимых для обоснования и рассмотрения жалобы (претензии):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5.8.1 заявитель имеет право на получение информации и документов для обоснования и рассмотрения жалобы;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5.8.2 должностные лица Администрации обязаны обеспечить заявителя информацией, непосредственно затрагивающей права и законные интересы, если иное не предусмотрено законом.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 Должностные лица, которым может быть направлена жалоба (претензия) заявителя в досудебном (внесудебном) порядке: 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5.9.1 Главе Администрации по адресу: 452014, Республика Башкортостан, Белебеевский район, с. ЦУП им. М.Горького, ул. Садовая, д. 3; 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5.10 Сроки рассмотрения жалобы (претензии): 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5.10.1 жалоба (претензия) рассматривается в течение 15 рабочих дней с момента ее регистрации;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5.10.2в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регистрации;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5.10.3 в случае, если жалоба подана заявителем в орган, в компетенцию которого не входит принятие решения по жалобе,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жалобы.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5.11 Результат рассмотрения жалобы (претензии): 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5.11.1 решение об удовлетворении жалобы;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5.11.2 решение об отказе в удовлетворении жалобы.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5.12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прокуратуры;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5.13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жалобы;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5.14 Способы информирования заявителей о порядке подачи и рассмотрения жалобы указаны в пункте 1.6 Административного регламента.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413" w:rsidRPr="00837413" w:rsidRDefault="00837413" w:rsidP="008374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83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7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обеспечению доступности для инвалидов</w:t>
      </w:r>
    </w:p>
    <w:p w:rsidR="00837413" w:rsidRPr="00837413" w:rsidRDefault="00837413" w:rsidP="00837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объектов, в которых предоставляются муниципальные услуги</w:t>
      </w:r>
    </w:p>
    <w:p w:rsidR="00837413" w:rsidRPr="00837413" w:rsidRDefault="00837413" w:rsidP="00837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7413" w:rsidRPr="00837413" w:rsidRDefault="00837413" w:rsidP="00534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предоставлении государственной услуги инвалидам обеспечиваются:</w:t>
      </w:r>
    </w:p>
    <w:p w:rsidR="00837413" w:rsidRPr="00837413" w:rsidRDefault="00837413" w:rsidP="00534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837413" w:rsidRPr="00837413" w:rsidRDefault="00837413" w:rsidP="00534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возможность самостоятельного передвижения по территории, на котором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37413" w:rsidRPr="00837413" w:rsidRDefault="00837413" w:rsidP="00534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надлежащее размещение оборудования и носителей информации, необходимых для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837413" w:rsidRPr="00837413" w:rsidRDefault="00837413" w:rsidP="00534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37413" w:rsidRPr="00837413" w:rsidRDefault="00837413" w:rsidP="00534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бесплатный допуск в Учреждение сурдопереводчиков и тифлосурдопереводчиков, а также лиц, сопровождающих инвалидов;</w:t>
      </w:r>
    </w:p>
    <w:p w:rsidR="00837413" w:rsidRPr="00837413" w:rsidRDefault="00837413" w:rsidP="00534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допуск собаки-проводника, при наличии документа, подтверждающего специальное обучение, на объекты (здания, помещения), в которых предоставляются услуги;</w:t>
      </w:r>
    </w:p>
    <w:p w:rsidR="00837413" w:rsidRPr="00837413" w:rsidRDefault="00837413" w:rsidP="00534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сопровождение инвалидов, не имеющих стойкие расстройства функции зрения и самостоятельного передвижения;</w:t>
      </w:r>
    </w:p>
    <w:p w:rsidR="00837413" w:rsidRPr="00837413" w:rsidRDefault="00837413" w:rsidP="00534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оказание инвалидам помощи в преодолении барьеров, мешающих получению ими услуг наравне с другими лицами.</w:t>
      </w:r>
    </w:p>
    <w:p w:rsid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360" w:rsidRDefault="00534360" w:rsidP="0083741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360" w:rsidRPr="00837413" w:rsidRDefault="00534360" w:rsidP="0083741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№1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Административному регламенту 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и режим работы Администрации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2893"/>
        <w:gridCol w:w="2818"/>
        <w:gridCol w:w="3540"/>
      </w:tblGrid>
      <w:tr w:rsidR="00837413" w:rsidRPr="00837413" w:rsidTr="00E856EE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13" w:rsidRPr="00837413" w:rsidRDefault="00837413" w:rsidP="00837413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13" w:rsidRPr="00837413" w:rsidRDefault="00837413" w:rsidP="00837413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13" w:rsidRPr="00837413" w:rsidRDefault="00837413" w:rsidP="00837413">
            <w:pPr>
              <w:tabs>
                <w:tab w:val="left" w:pos="704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Местонахождение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13" w:rsidRPr="00837413" w:rsidRDefault="00837413" w:rsidP="0083741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приема заявителей</w:t>
            </w:r>
          </w:p>
        </w:tc>
      </w:tr>
      <w:tr w:rsidR="00837413" w:rsidRPr="00837413" w:rsidTr="00E856EE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13" w:rsidRPr="00837413" w:rsidRDefault="00837413" w:rsidP="00837413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13" w:rsidRPr="00837413" w:rsidRDefault="00837413" w:rsidP="00837413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 Максим-Горьковский сельсовет муниципального района Белебеевский район Республики Башкортостан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13" w:rsidRPr="00837413" w:rsidRDefault="00837413" w:rsidP="0083741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452014, РБ, Белебеевский р-н, ул. Садовая, д. 3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13" w:rsidRPr="00837413" w:rsidRDefault="00837413" w:rsidP="0083741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Понедельник-пятница 09.00-17.00; </w:t>
            </w:r>
          </w:p>
          <w:p w:rsidR="00837413" w:rsidRPr="00837413" w:rsidRDefault="00837413" w:rsidP="0083741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Перерыв 13.00-14.00</w:t>
            </w:r>
          </w:p>
          <w:p w:rsidR="00837413" w:rsidRPr="00837413" w:rsidRDefault="00837413" w:rsidP="0083741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Суббота, воскресенье выходной</w:t>
            </w:r>
          </w:p>
        </w:tc>
      </w:tr>
    </w:tbl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360" w:rsidRDefault="00534360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34360" w:rsidRDefault="00534360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34360" w:rsidRDefault="00534360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34360" w:rsidRDefault="00534360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34360" w:rsidRDefault="00534360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34360" w:rsidRDefault="00534360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34360" w:rsidRDefault="00534360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34360" w:rsidRDefault="00534360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34360" w:rsidRDefault="00534360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34360" w:rsidRDefault="00534360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34360" w:rsidRDefault="00534360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34360" w:rsidRDefault="00534360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34360" w:rsidRDefault="00534360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34360" w:rsidRDefault="00534360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34360" w:rsidRDefault="00534360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34360" w:rsidRDefault="00534360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34360" w:rsidRDefault="00534360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34360" w:rsidRDefault="00534360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34360" w:rsidRDefault="00534360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34360" w:rsidRDefault="00534360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34360" w:rsidRDefault="00534360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34360" w:rsidRDefault="00534360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34360" w:rsidRDefault="00534360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34360" w:rsidRDefault="00534360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34360" w:rsidRDefault="00534360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34360" w:rsidRDefault="00534360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34360" w:rsidRDefault="00534360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34360" w:rsidRDefault="00534360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34360" w:rsidRDefault="00534360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34360" w:rsidRDefault="00534360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3741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Приложение №2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3741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к Административному регламенту 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Администрации </w:t>
      </w:r>
      <w:r w:rsidRPr="0083741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"/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 заявителя, паспортные данные, почтовый/электронный адрес, тел.)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 на получение разрешения на вырубку и обрезку древесно-кустарниковой растительности и ликвидацию травяного покрова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разрешить осуществить: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 вырубку древесно-кустарниковой растительности;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 обрезку древесно-кустарниковой растительности;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 ликвидацию травяного покрова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целью:_____________________________________________________________ </w:t>
      </w: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____________________________________________________________________.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работ: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(адрес месторасположения участка)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и вид зеленых насаждений: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______________________________________________________________________________________________________________________________________.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получения заявителем результата муниципальной услуги: ___________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 почте, лично)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Обязуюсь осуществить вывоз/переработку древесно-кустарниковой растительности и травяного покрова.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413" w:rsidRPr="00837413" w:rsidRDefault="00837413" w:rsidP="00837413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    _________                                    «__»  _________20__г.</w:t>
      </w:r>
    </w:p>
    <w:p w:rsidR="00837413" w:rsidRPr="00837413" w:rsidRDefault="00837413" w:rsidP="00837413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(Ф.И.О. заявителя/представителя)          (подпись)</w:t>
      </w:r>
    </w:p>
    <w:p w:rsidR="00837413" w:rsidRPr="00837413" w:rsidRDefault="00837413" w:rsidP="00837413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837413" w:rsidRPr="00837413" w:rsidRDefault="00837413" w:rsidP="00837413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(реквизиты документа, удостоверяющего полномочия представителя заявителя (при необходимости)</w:t>
      </w:r>
    </w:p>
    <w:p w:rsidR="00837413" w:rsidRPr="00837413" w:rsidRDefault="00837413" w:rsidP="00837413">
      <w:pPr>
        <w:widowControl w:val="0"/>
        <w:spacing w:after="0" w:line="240" w:lineRule="auto"/>
        <w:ind w:left="4821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7413" w:rsidRPr="00837413" w:rsidRDefault="00837413" w:rsidP="00837413">
      <w:pPr>
        <w:widowControl w:val="0"/>
        <w:spacing w:after="0" w:line="240" w:lineRule="auto"/>
        <w:ind w:left="4821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7413" w:rsidRDefault="00837413" w:rsidP="00837413">
      <w:pPr>
        <w:widowControl w:val="0"/>
        <w:spacing w:after="0" w:line="240" w:lineRule="auto"/>
        <w:ind w:left="4821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360" w:rsidRDefault="00534360" w:rsidP="00837413">
      <w:pPr>
        <w:widowControl w:val="0"/>
        <w:spacing w:after="0" w:line="240" w:lineRule="auto"/>
        <w:ind w:left="4821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360" w:rsidRDefault="00534360" w:rsidP="00837413">
      <w:pPr>
        <w:widowControl w:val="0"/>
        <w:spacing w:after="0" w:line="240" w:lineRule="auto"/>
        <w:ind w:left="4821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360" w:rsidRDefault="00534360" w:rsidP="00837413">
      <w:pPr>
        <w:widowControl w:val="0"/>
        <w:spacing w:after="0" w:line="240" w:lineRule="auto"/>
        <w:ind w:left="4821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360" w:rsidRDefault="00534360" w:rsidP="00837413">
      <w:pPr>
        <w:widowControl w:val="0"/>
        <w:spacing w:after="0" w:line="240" w:lineRule="auto"/>
        <w:ind w:left="4821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360" w:rsidRDefault="00534360" w:rsidP="00837413">
      <w:pPr>
        <w:widowControl w:val="0"/>
        <w:spacing w:after="0" w:line="240" w:lineRule="auto"/>
        <w:ind w:left="4821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360" w:rsidRDefault="00534360" w:rsidP="00837413">
      <w:pPr>
        <w:widowControl w:val="0"/>
        <w:spacing w:after="0" w:line="240" w:lineRule="auto"/>
        <w:ind w:left="4821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360" w:rsidRDefault="00534360" w:rsidP="00837413">
      <w:pPr>
        <w:widowControl w:val="0"/>
        <w:spacing w:after="0" w:line="240" w:lineRule="auto"/>
        <w:ind w:left="4821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360" w:rsidRDefault="00534360" w:rsidP="00837413">
      <w:pPr>
        <w:widowControl w:val="0"/>
        <w:spacing w:after="0" w:line="240" w:lineRule="auto"/>
        <w:ind w:left="4821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360" w:rsidRDefault="00534360" w:rsidP="00837413">
      <w:pPr>
        <w:widowControl w:val="0"/>
        <w:spacing w:after="0" w:line="240" w:lineRule="auto"/>
        <w:ind w:left="4821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360" w:rsidRDefault="00534360" w:rsidP="00837413">
      <w:pPr>
        <w:widowControl w:val="0"/>
        <w:spacing w:after="0" w:line="240" w:lineRule="auto"/>
        <w:ind w:left="4821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360" w:rsidRDefault="00534360" w:rsidP="00837413">
      <w:pPr>
        <w:widowControl w:val="0"/>
        <w:spacing w:after="0" w:line="240" w:lineRule="auto"/>
        <w:ind w:left="4821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360" w:rsidRDefault="00534360" w:rsidP="00837413">
      <w:pPr>
        <w:widowControl w:val="0"/>
        <w:spacing w:after="0" w:line="240" w:lineRule="auto"/>
        <w:ind w:left="4821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360" w:rsidRDefault="00534360" w:rsidP="00837413">
      <w:pPr>
        <w:widowControl w:val="0"/>
        <w:spacing w:after="0" w:line="240" w:lineRule="auto"/>
        <w:ind w:left="4821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360" w:rsidRDefault="00534360" w:rsidP="00837413">
      <w:pPr>
        <w:widowControl w:val="0"/>
        <w:spacing w:after="0" w:line="240" w:lineRule="auto"/>
        <w:ind w:left="4821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360" w:rsidRDefault="00534360" w:rsidP="00837413">
      <w:pPr>
        <w:widowControl w:val="0"/>
        <w:spacing w:after="0" w:line="240" w:lineRule="auto"/>
        <w:ind w:left="4821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360" w:rsidRDefault="00534360" w:rsidP="00837413">
      <w:pPr>
        <w:widowControl w:val="0"/>
        <w:spacing w:after="0" w:line="240" w:lineRule="auto"/>
        <w:ind w:left="4821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360" w:rsidRDefault="00534360" w:rsidP="00837413">
      <w:pPr>
        <w:widowControl w:val="0"/>
        <w:spacing w:after="0" w:line="240" w:lineRule="auto"/>
        <w:ind w:left="4821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360" w:rsidRDefault="00534360" w:rsidP="00837413">
      <w:pPr>
        <w:widowControl w:val="0"/>
        <w:spacing w:after="0" w:line="240" w:lineRule="auto"/>
        <w:ind w:left="4821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360" w:rsidRDefault="00534360" w:rsidP="00837413">
      <w:pPr>
        <w:widowControl w:val="0"/>
        <w:spacing w:after="0" w:line="240" w:lineRule="auto"/>
        <w:ind w:left="4821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360" w:rsidRDefault="00534360" w:rsidP="00837413">
      <w:pPr>
        <w:widowControl w:val="0"/>
        <w:spacing w:after="0" w:line="240" w:lineRule="auto"/>
        <w:ind w:left="4821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360" w:rsidRDefault="00534360" w:rsidP="00837413">
      <w:pPr>
        <w:widowControl w:val="0"/>
        <w:spacing w:after="0" w:line="240" w:lineRule="auto"/>
        <w:ind w:left="4821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360" w:rsidRDefault="00534360" w:rsidP="00837413">
      <w:pPr>
        <w:widowControl w:val="0"/>
        <w:spacing w:after="0" w:line="240" w:lineRule="auto"/>
        <w:ind w:left="4821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360" w:rsidRDefault="00534360" w:rsidP="00837413">
      <w:pPr>
        <w:widowControl w:val="0"/>
        <w:spacing w:after="0" w:line="240" w:lineRule="auto"/>
        <w:ind w:left="4821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360" w:rsidRDefault="00534360" w:rsidP="00837413">
      <w:pPr>
        <w:widowControl w:val="0"/>
        <w:spacing w:after="0" w:line="240" w:lineRule="auto"/>
        <w:ind w:left="4821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360" w:rsidRDefault="00534360" w:rsidP="00837413">
      <w:pPr>
        <w:widowControl w:val="0"/>
        <w:spacing w:after="0" w:line="240" w:lineRule="auto"/>
        <w:ind w:left="4821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360" w:rsidRDefault="00534360" w:rsidP="00837413">
      <w:pPr>
        <w:widowControl w:val="0"/>
        <w:spacing w:after="0" w:line="240" w:lineRule="auto"/>
        <w:ind w:left="4821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360" w:rsidRDefault="00534360" w:rsidP="00837413">
      <w:pPr>
        <w:widowControl w:val="0"/>
        <w:spacing w:after="0" w:line="240" w:lineRule="auto"/>
        <w:ind w:left="4821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360" w:rsidRDefault="00534360" w:rsidP="00837413">
      <w:pPr>
        <w:widowControl w:val="0"/>
        <w:spacing w:after="0" w:line="240" w:lineRule="auto"/>
        <w:ind w:left="4821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360" w:rsidRDefault="00534360" w:rsidP="00837413">
      <w:pPr>
        <w:widowControl w:val="0"/>
        <w:spacing w:after="0" w:line="240" w:lineRule="auto"/>
        <w:ind w:left="4821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360" w:rsidRDefault="00534360" w:rsidP="00837413">
      <w:pPr>
        <w:widowControl w:val="0"/>
        <w:spacing w:after="0" w:line="240" w:lineRule="auto"/>
        <w:ind w:left="4821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360" w:rsidRDefault="00534360" w:rsidP="00837413">
      <w:pPr>
        <w:widowControl w:val="0"/>
        <w:spacing w:after="0" w:line="240" w:lineRule="auto"/>
        <w:ind w:left="4821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360" w:rsidRDefault="00534360" w:rsidP="00837413">
      <w:pPr>
        <w:widowControl w:val="0"/>
        <w:spacing w:after="0" w:line="240" w:lineRule="auto"/>
        <w:ind w:left="4821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360" w:rsidRDefault="00534360" w:rsidP="00837413">
      <w:pPr>
        <w:widowControl w:val="0"/>
        <w:spacing w:after="0" w:line="240" w:lineRule="auto"/>
        <w:ind w:left="4821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360" w:rsidRDefault="00534360" w:rsidP="00837413">
      <w:pPr>
        <w:widowControl w:val="0"/>
        <w:spacing w:after="0" w:line="240" w:lineRule="auto"/>
        <w:ind w:left="4821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360" w:rsidRDefault="00534360" w:rsidP="00837413">
      <w:pPr>
        <w:widowControl w:val="0"/>
        <w:spacing w:after="0" w:line="240" w:lineRule="auto"/>
        <w:ind w:left="4821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360" w:rsidRDefault="00534360" w:rsidP="00837413">
      <w:pPr>
        <w:widowControl w:val="0"/>
        <w:spacing w:after="0" w:line="240" w:lineRule="auto"/>
        <w:ind w:left="4821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360" w:rsidRDefault="00534360" w:rsidP="00837413">
      <w:pPr>
        <w:widowControl w:val="0"/>
        <w:spacing w:after="0" w:line="240" w:lineRule="auto"/>
        <w:ind w:left="4821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360" w:rsidRDefault="00534360" w:rsidP="00837413">
      <w:pPr>
        <w:widowControl w:val="0"/>
        <w:spacing w:after="0" w:line="240" w:lineRule="auto"/>
        <w:ind w:left="4821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360" w:rsidRDefault="00534360" w:rsidP="00837413">
      <w:pPr>
        <w:widowControl w:val="0"/>
        <w:spacing w:after="0" w:line="240" w:lineRule="auto"/>
        <w:ind w:left="4821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360" w:rsidRDefault="00534360" w:rsidP="00837413">
      <w:pPr>
        <w:widowControl w:val="0"/>
        <w:spacing w:after="0" w:line="240" w:lineRule="auto"/>
        <w:ind w:left="4821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360" w:rsidRDefault="00534360" w:rsidP="00837413">
      <w:pPr>
        <w:widowControl w:val="0"/>
        <w:spacing w:after="0" w:line="240" w:lineRule="auto"/>
        <w:ind w:left="4821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360" w:rsidRDefault="00534360" w:rsidP="00837413">
      <w:pPr>
        <w:widowControl w:val="0"/>
        <w:spacing w:after="0" w:line="240" w:lineRule="auto"/>
        <w:ind w:left="4821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360" w:rsidRDefault="00534360" w:rsidP="00837413">
      <w:pPr>
        <w:widowControl w:val="0"/>
        <w:spacing w:after="0" w:line="240" w:lineRule="auto"/>
        <w:ind w:left="4821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3023" w:rsidRDefault="00FF3023" w:rsidP="00837413">
      <w:pPr>
        <w:widowControl w:val="0"/>
        <w:spacing w:after="0" w:line="240" w:lineRule="auto"/>
        <w:ind w:left="4821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3023" w:rsidRDefault="00FF3023" w:rsidP="00837413">
      <w:pPr>
        <w:widowControl w:val="0"/>
        <w:spacing w:after="0" w:line="240" w:lineRule="auto"/>
        <w:ind w:left="4821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360" w:rsidRDefault="00534360" w:rsidP="00837413">
      <w:pPr>
        <w:widowControl w:val="0"/>
        <w:spacing w:after="0" w:line="240" w:lineRule="auto"/>
        <w:ind w:left="4821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360" w:rsidRDefault="00534360" w:rsidP="00837413">
      <w:pPr>
        <w:widowControl w:val="0"/>
        <w:spacing w:after="0" w:line="240" w:lineRule="auto"/>
        <w:ind w:left="4821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360" w:rsidRPr="00837413" w:rsidRDefault="00534360" w:rsidP="00837413">
      <w:pPr>
        <w:widowControl w:val="0"/>
        <w:spacing w:after="0" w:line="240" w:lineRule="auto"/>
        <w:ind w:left="4821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7413" w:rsidRPr="00837413" w:rsidRDefault="00837413" w:rsidP="00837413">
      <w:pPr>
        <w:widowControl w:val="0"/>
        <w:spacing w:after="0" w:line="240" w:lineRule="auto"/>
        <w:ind w:left="4821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7413" w:rsidRPr="00837413" w:rsidRDefault="00837413" w:rsidP="00837413">
      <w:pPr>
        <w:widowControl w:val="0"/>
        <w:spacing w:after="0" w:line="240" w:lineRule="auto"/>
        <w:ind w:left="4821" w:firstLine="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3741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Приложение №3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3741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к Административному регламенту </w:t>
      </w:r>
    </w:p>
    <w:p w:rsidR="00837413" w:rsidRPr="00837413" w:rsidRDefault="00837413" w:rsidP="00837413">
      <w:pPr>
        <w:widowControl w:val="0"/>
        <w:spacing w:after="0" w:line="240" w:lineRule="auto"/>
        <w:ind w:left="1418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Администрации </w:t>
      </w:r>
      <w:r w:rsidRPr="0083741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5"/>
      </w: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413" w:rsidRPr="00837413" w:rsidRDefault="00837413" w:rsidP="00837413">
      <w:pPr>
        <w:widowControl w:val="0"/>
        <w:spacing w:after="0" w:line="240" w:lineRule="auto"/>
        <w:ind w:left="1418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413" w:rsidRPr="00837413" w:rsidRDefault="00837413" w:rsidP="00837413">
      <w:pPr>
        <w:widowControl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</w:t>
      </w:r>
    </w:p>
    <w:p w:rsidR="00837413" w:rsidRPr="00837413" w:rsidRDefault="00837413" w:rsidP="00837413">
      <w:pPr>
        <w:widowControl w:val="0"/>
        <w:spacing w:after="0" w:line="240" w:lineRule="auto"/>
        <w:ind w:left="1418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413" w:rsidRPr="00837413" w:rsidRDefault="00837413" w:rsidP="008374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Я,_____________________________________________________________,</w:t>
      </w:r>
    </w:p>
    <w:p w:rsidR="00837413" w:rsidRPr="00837413" w:rsidRDefault="00837413" w:rsidP="008374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(ФИО лица, которое дает согласие)</w:t>
      </w:r>
    </w:p>
    <w:p w:rsidR="00837413" w:rsidRPr="00837413" w:rsidRDefault="00837413" w:rsidP="0083741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Администрации___________________________________________  адрес___________________________, на обработку персональных данных ____________________________________________________________________</w:t>
      </w:r>
    </w:p>
    <w:p w:rsidR="00837413" w:rsidRPr="00837413" w:rsidRDefault="00837413" w:rsidP="008374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(ФИО лица, на которое дается согласие)</w:t>
      </w:r>
    </w:p>
    <w:p w:rsidR="00837413" w:rsidRPr="00837413" w:rsidRDefault="00837413" w:rsidP="008374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оказания муниципальной услуги ____________________________________________________________________, а также в соответствии со статьей 9 Федерального закона от 27.07.2006 года </w:t>
      </w: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152-ФЗ «О персональных данных» с использованием средств автоматизации и без использования таких средств, а именно:</w:t>
      </w:r>
    </w:p>
    <w:p w:rsidR="00837413" w:rsidRPr="00837413" w:rsidRDefault="00837413" w:rsidP="008374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Фамилия, имя, отчество, пол, дата и место рождения, гражданство; адрес регистрации и фактического проживания; адрес электронной почты (E-mail);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</w:p>
    <w:p w:rsidR="00837413" w:rsidRPr="00837413" w:rsidRDefault="00837413" w:rsidP="008374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категории персональных данных: состояние в браке, данные свидетельства о заключении брака, фамилия, имя, отчество супруга(и),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 выдачи, наименование органа, выдавшего военный билет, военно-учетная специальность, воинское звание, данные о принятии\снятии на(с)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837413" w:rsidRPr="00837413" w:rsidRDefault="00837413" w:rsidP="008374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</w:p>
    <w:p w:rsidR="00837413" w:rsidRPr="00837413" w:rsidRDefault="00837413" w:rsidP="008374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вступает в силу со дня его подписания и действует до достижения целей обработки.</w:t>
      </w:r>
    </w:p>
    <w:p w:rsidR="00837413" w:rsidRPr="00837413" w:rsidRDefault="00837413" w:rsidP="008374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может быть отозвано мною в любое время на основании моего письменного заявления.</w:t>
      </w:r>
    </w:p>
    <w:p w:rsidR="00837413" w:rsidRPr="00837413" w:rsidRDefault="00837413" w:rsidP="008374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837413" w:rsidRPr="00837413" w:rsidRDefault="00837413" w:rsidP="00837413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    _________  «__»  _________201_г.</w:t>
      </w:r>
    </w:p>
    <w:p w:rsidR="00837413" w:rsidRPr="00837413" w:rsidRDefault="00837413" w:rsidP="00837413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(Ф.И.О.)                               (подпись)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7413" w:rsidRDefault="00837413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360" w:rsidRDefault="00534360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360" w:rsidRDefault="00534360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360" w:rsidRDefault="00534360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360" w:rsidRDefault="00534360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360" w:rsidRDefault="00534360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360" w:rsidRDefault="00534360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360" w:rsidRDefault="00534360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360" w:rsidRDefault="00534360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360" w:rsidRDefault="00534360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360" w:rsidRDefault="00534360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360" w:rsidRDefault="00534360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360" w:rsidRDefault="00534360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360" w:rsidRDefault="00534360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360" w:rsidRDefault="00534360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360" w:rsidRDefault="00534360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360" w:rsidRDefault="00534360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360" w:rsidRDefault="00534360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360" w:rsidRDefault="00534360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360" w:rsidRDefault="00534360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360" w:rsidRDefault="00534360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360" w:rsidRDefault="00534360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360" w:rsidRDefault="00534360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360" w:rsidRDefault="00534360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360" w:rsidRDefault="00534360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360" w:rsidRDefault="00534360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360" w:rsidRDefault="00534360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360" w:rsidRPr="00837413" w:rsidRDefault="00534360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3741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Приложение №4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3741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к Административному регламенту </w:t>
      </w:r>
    </w:p>
    <w:p w:rsidR="00837413" w:rsidRPr="00837413" w:rsidRDefault="00837413" w:rsidP="008374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413" w:rsidRPr="00837413" w:rsidRDefault="00837413" w:rsidP="008374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Блок-схема предоставления муниципальной услуги</w:t>
      </w:r>
    </w:p>
    <w:p w:rsidR="00837413" w:rsidRPr="00837413" w:rsidRDefault="00837413" w:rsidP="008374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413" w:rsidRPr="00837413" w:rsidRDefault="00837413" w:rsidP="008374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4397375</wp:posOffset>
                </wp:positionH>
                <wp:positionV relativeFrom="paragraph">
                  <wp:posOffset>2085975</wp:posOffset>
                </wp:positionV>
                <wp:extent cx="889635" cy="444500"/>
                <wp:effectExtent l="12065" t="6350" r="12700" b="53975"/>
                <wp:wrapNone/>
                <wp:docPr id="20" name="Соединительная линия уступом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635" cy="444500"/>
                        </a:xfrm>
                        <a:prstGeom prst="bentConnector3">
                          <a:avLst>
                            <a:gd name="adj1" fmla="val 100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0" o:spid="_x0000_s1026" type="#_x0000_t34" style="position:absolute;margin-left:346.25pt;margin-top:164.25pt;width:70.05pt;height: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" adj="21662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883285</wp:posOffset>
                </wp:positionH>
                <wp:positionV relativeFrom="paragraph">
                  <wp:posOffset>2124710</wp:posOffset>
                </wp:positionV>
                <wp:extent cx="755015" cy="405765"/>
                <wp:effectExtent l="22225" t="6985" r="13335" b="53975"/>
                <wp:wrapNone/>
                <wp:docPr id="19" name="Соединительная линия уступом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755015" cy="405765"/>
                        </a:xfrm>
                        <a:prstGeom prst="bentConnector3">
                          <a:avLst>
                            <a:gd name="adj1" fmla="val 9924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9" o:spid="_x0000_s1026" type="#_x0000_t34" style="position:absolute;margin-left:69.55pt;margin-top:167.3pt;width:59.45pt;height:31.95pt;rotation:180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" adj="21436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3030220</wp:posOffset>
                </wp:positionH>
                <wp:positionV relativeFrom="paragraph">
                  <wp:posOffset>1722755</wp:posOffset>
                </wp:positionV>
                <wp:extent cx="635" cy="165100"/>
                <wp:effectExtent l="54610" t="5080" r="59055" b="2032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5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238.6pt;margin-top:135.65pt;width:.05pt;height:1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3029585</wp:posOffset>
                </wp:positionH>
                <wp:positionV relativeFrom="paragraph">
                  <wp:posOffset>871855</wp:posOffset>
                </wp:positionV>
                <wp:extent cx="635" cy="165100"/>
                <wp:effectExtent l="53975" t="11430" r="59690" b="2349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5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38.55pt;margin-top:68.65pt;width:.05pt;height:1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71755</wp:posOffset>
                </wp:positionV>
                <wp:extent cx="1714500" cy="800100"/>
                <wp:effectExtent l="5715" t="11430" r="13335" b="762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413" w:rsidRPr="003659B3" w:rsidRDefault="00837413" w:rsidP="00837413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FF51FC">
                              <w:rPr>
                                <w:kern w:val="24"/>
                              </w:rPr>
                              <w:t>Прием и регистрация заявления</w:t>
                            </w:r>
                            <w:r>
                              <w:rPr>
                                <w:kern w:val="24"/>
                              </w:rPr>
                              <w:t xml:space="preserve"> и необходимых документов </w:t>
                            </w:r>
                          </w:p>
                          <w:p w:rsidR="00837413" w:rsidRPr="00D92C92" w:rsidRDefault="00837413" w:rsidP="008374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left:0;text-align:left;margin-left:174pt;margin-top:5.65pt;width:13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" strokecolor="#4f81bd">
                <v:textbox>
                  <w:txbxContent>
                    <w:p w:rsidR="00837413" w:rsidRPr="003659B3" w:rsidRDefault="00837413" w:rsidP="00837413">
                      <w:pPr>
                        <w:pStyle w:val="a3"/>
                        <w:spacing w:after="0"/>
                        <w:jc w:val="center"/>
                      </w:pPr>
                      <w:r w:rsidRPr="00FF51FC">
                        <w:rPr>
                          <w:kern w:val="24"/>
                        </w:rPr>
                        <w:t>Прием и регистрация заявления</w:t>
                      </w:r>
                      <w:r>
                        <w:rPr>
                          <w:kern w:val="24"/>
                        </w:rPr>
                        <w:t xml:space="preserve"> и необходимых документов </w:t>
                      </w:r>
                    </w:p>
                    <w:p w:rsidR="00837413" w:rsidRPr="00D92C92" w:rsidRDefault="00837413" w:rsidP="0083741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1622425</wp:posOffset>
                </wp:positionH>
                <wp:positionV relativeFrom="paragraph">
                  <wp:posOffset>1036955</wp:posOffset>
                </wp:positionV>
                <wp:extent cx="2759075" cy="685800"/>
                <wp:effectExtent l="8890" t="5080" r="13335" b="1397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90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413" w:rsidRPr="00FF1967" w:rsidRDefault="00837413" w:rsidP="00837413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6830E5">
                              <w:rPr>
                                <w:kern w:val="24"/>
                              </w:rPr>
                              <w:t xml:space="preserve">Передача заявления </w:t>
                            </w:r>
                            <w:r>
                              <w:rPr>
                                <w:kern w:val="24"/>
                              </w:rPr>
                              <w:t>и пакета документов ответственному специалисту</w:t>
                            </w:r>
                          </w:p>
                          <w:p w:rsidR="00837413" w:rsidRPr="00D92C92" w:rsidRDefault="00837413" w:rsidP="008374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7" style="position:absolute;left:0;text-align:left;margin-left:127.75pt;margin-top:81.65pt;width:217.2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" strokecolor="#4f81bd">
                <v:textbox>
                  <w:txbxContent>
                    <w:p w:rsidR="00837413" w:rsidRPr="00FF1967" w:rsidRDefault="00837413" w:rsidP="00837413">
                      <w:pPr>
                        <w:pStyle w:val="a3"/>
                        <w:spacing w:after="0"/>
                        <w:jc w:val="center"/>
                      </w:pPr>
                      <w:r w:rsidRPr="006830E5">
                        <w:rPr>
                          <w:kern w:val="24"/>
                        </w:rPr>
                        <w:t xml:space="preserve">Передача заявления </w:t>
                      </w:r>
                      <w:r>
                        <w:rPr>
                          <w:kern w:val="24"/>
                        </w:rPr>
                        <w:t>и пакета документов ответственному специалисту</w:t>
                      </w:r>
                    </w:p>
                    <w:p w:rsidR="00837413" w:rsidRPr="00D92C92" w:rsidRDefault="00837413" w:rsidP="0083741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3554730</wp:posOffset>
                </wp:positionH>
                <wp:positionV relativeFrom="paragraph">
                  <wp:posOffset>2530475</wp:posOffset>
                </wp:positionV>
                <wp:extent cx="2655570" cy="1028700"/>
                <wp:effectExtent l="7620" t="12700" r="13335" b="635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557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413" w:rsidRDefault="00837413" w:rsidP="00837413">
                            <w:pPr>
                              <w:jc w:val="center"/>
                            </w:pPr>
                          </w:p>
                          <w:p w:rsidR="00837413" w:rsidRPr="00D92C92" w:rsidRDefault="00837413" w:rsidP="00837413">
                            <w:pPr>
                              <w:jc w:val="center"/>
                            </w:pPr>
                            <w:r>
                              <w:t>Нес</w:t>
                            </w:r>
                            <w:r w:rsidRPr="00D92C92">
                              <w:t xml:space="preserve">оответствие представленных документов установленным  требованиям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8" style="position:absolute;left:0;text-align:left;margin-left:279.9pt;margin-top:199.25pt;width:209.1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" strokecolor="#4f81bd">
                <v:textbox>
                  <w:txbxContent>
                    <w:p w:rsidR="00837413" w:rsidRDefault="00837413" w:rsidP="00837413">
                      <w:pPr>
                        <w:jc w:val="center"/>
                      </w:pPr>
                    </w:p>
                    <w:p w:rsidR="00837413" w:rsidRPr="00D92C92" w:rsidRDefault="00837413" w:rsidP="00837413">
                      <w:pPr>
                        <w:jc w:val="center"/>
                      </w:pPr>
                      <w:r>
                        <w:t>Нес</w:t>
                      </w:r>
                      <w:r w:rsidRPr="00D92C92">
                        <w:t xml:space="preserve">оответствие представленных документов установленным  требованиям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-149225</wp:posOffset>
                </wp:positionH>
                <wp:positionV relativeFrom="paragraph">
                  <wp:posOffset>2530475</wp:posOffset>
                </wp:positionV>
                <wp:extent cx="2587625" cy="1028700"/>
                <wp:effectExtent l="8890" t="12700" r="13335" b="635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76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413" w:rsidRPr="00D92C92" w:rsidRDefault="00837413" w:rsidP="00837413">
                            <w:pPr>
                              <w:jc w:val="center"/>
                            </w:pPr>
                            <w:r w:rsidRPr="00D92C92">
                              <w:t>Соответствие представленных документов установленным  требованиям и отсутствие оснований для отказа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9" style="position:absolute;left:0;text-align:left;margin-left:-11.75pt;margin-top:199.25pt;width:203.7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" strokecolor="#4f81bd">
                <v:textbox>
                  <w:txbxContent>
                    <w:p w:rsidR="00837413" w:rsidRPr="00D92C92" w:rsidRDefault="00837413" w:rsidP="00837413">
                      <w:pPr>
                        <w:jc w:val="center"/>
                      </w:pPr>
                      <w:r w:rsidRPr="00D92C92">
                        <w:t>Соответствие представленных документов установленным  требованиям и отсутствие оснований для отказа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1886585</wp:posOffset>
                </wp:positionV>
                <wp:extent cx="2759075" cy="484505"/>
                <wp:effectExtent l="5715" t="6985" r="6985" b="1333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9075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413" w:rsidRPr="00D92C92" w:rsidRDefault="00837413" w:rsidP="00837413">
                            <w:pPr>
                              <w:jc w:val="center"/>
                            </w:pPr>
                            <w:r w:rsidRPr="00D92C92">
                              <w:t xml:space="preserve">Рассмотрение заявления и представленных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0" style="position:absolute;left:0;text-align:left;margin-left:129pt;margin-top:148.55pt;width:217.25pt;height:3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" strokecolor="#4f81bd">
                <v:textbox>
                  <w:txbxContent>
                    <w:p w:rsidR="00837413" w:rsidRPr="00D92C92" w:rsidRDefault="00837413" w:rsidP="00837413">
                      <w:pPr>
                        <w:jc w:val="center"/>
                      </w:pPr>
                      <w:r w:rsidRPr="00D92C92">
                        <w:t xml:space="preserve">Рассмотрение заявления и представленных документов </w:t>
                      </w:r>
                    </w:p>
                  </w:txbxContent>
                </v:textbox>
              </v:rect>
            </w:pict>
          </mc:Fallback>
        </mc:AlternateContent>
      </w:r>
    </w:p>
    <w:p w:rsidR="00837413" w:rsidRPr="00837413" w:rsidRDefault="00837413" w:rsidP="008374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413" w:rsidRPr="00837413" w:rsidRDefault="00837413" w:rsidP="008374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413" w:rsidRPr="00837413" w:rsidRDefault="00837413" w:rsidP="008374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413" w:rsidRPr="00837413" w:rsidRDefault="00837413" w:rsidP="008374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413" w:rsidRPr="00837413" w:rsidRDefault="00837413" w:rsidP="008374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413" w:rsidRPr="00837413" w:rsidRDefault="00837413" w:rsidP="008374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413" w:rsidRPr="00837413" w:rsidRDefault="00837413" w:rsidP="008374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413" w:rsidRPr="00837413" w:rsidRDefault="00837413" w:rsidP="008374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413" w:rsidRPr="00837413" w:rsidRDefault="00837413" w:rsidP="008374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413" w:rsidRPr="00837413" w:rsidRDefault="00837413" w:rsidP="008374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413" w:rsidRPr="00837413" w:rsidRDefault="00837413" w:rsidP="008374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413" w:rsidRPr="00837413" w:rsidRDefault="00837413" w:rsidP="008374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413" w:rsidRPr="00837413" w:rsidRDefault="00837413" w:rsidP="008374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413" w:rsidRPr="00837413" w:rsidRDefault="00837413" w:rsidP="008374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413" w:rsidRPr="00837413" w:rsidRDefault="00837413" w:rsidP="008374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413" w:rsidRPr="00837413" w:rsidRDefault="00837413" w:rsidP="008374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413" w:rsidRPr="00837413" w:rsidRDefault="00837413" w:rsidP="008374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5287010</wp:posOffset>
                </wp:positionH>
                <wp:positionV relativeFrom="paragraph">
                  <wp:posOffset>83820</wp:posOffset>
                </wp:positionV>
                <wp:extent cx="0" cy="455930"/>
                <wp:effectExtent l="53975" t="13335" r="60325" b="1651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5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416.3pt;margin-top:6.6pt;width:0;height:35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889635</wp:posOffset>
                </wp:positionH>
                <wp:positionV relativeFrom="paragraph">
                  <wp:posOffset>83820</wp:posOffset>
                </wp:positionV>
                <wp:extent cx="0" cy="455930"/>
                <wp:effectExtent l="57150" t="13335" r="57150" b="1651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5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70.05pt;margin-top:6.6pt;width:0;height:35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837413" w:rsidRPr="00837413" w:rsidRDefault="00837413" w:rsidP="008374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413" w:rsidRPr="00837413" w:rsidRDefault="00837413" w:rsidP="008374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3554730</wp:posOffset>
                </wp:positionH>
                <wp:positionV relativeFrom="paragraph">
                  <wp:posOffset>130810</wp:posOffset>
                </wp:positionV>
                <wp:extent cx="2637155" cy="495300"/>
                <wp:effectExtent l="7620" t="12065" r="12700" b="698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715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413" w:rsidRPr="00D92C92" w:rsidRDefault="00837413" w:rsidP="00837413">
                            <w:pPr>
                              <w:jc w:val="center"/>
                            </w:pPr>
                            <w:r>
                              <w:t>Наличие</w:t>
                            </w:r>
                            <w:r w:rsidRPr="00D92C92">
                              <w:t xml:space="preserve"> оснований для отказа в предоставлении услуги</w:t>
                            </w:r>
                          </w:p>
                          <w:p w:rsidR="00837413" w:rsidRDefault="00837413" w:rsidP="008374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1" style="position:absolute;left:0;text-align:left;margin-left:279.9pt;margin-top:10.3pt;width:207.65pt;height:3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" strokecolor="#4f81bd">
                <v:textbox>
                  <w:txbxContent>
                    <w:p w:rsidR="00837413" w:rsidRPr="00D92C92" w:rsidRDefault="00837413" w:rsidP="00837413">
                      <w:pPr>
                        <w:jc w:val="center"/>
                      </w:pPr>
                      <w:r>
                        <w:t>Наличие</w:t>
                      </w:r>
                      <w:r w:rsidRPr="00D92C92">
                        <w:t xml:space="preserve"> оснований для отказа в предоставлении услуги</w:t>
                      </w:r>
                    </w:p>
                    <w:p w:rsidR="00837413" w:rsidRDefault="00837413" w:rsidP="00837413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-177800</wp:posOffset>
                </wp:positionH>
                <wp:positionV relativeFrom="paragraph">
                  <wp:posOffset>130810</wp:posOffset>
                </wp:positionV>
                <wp:extent cx="2616200" cy="495300"/>
                <wp:effectExtent l="8890" t="12065" r="13335" b="698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62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413" w:rsidRPr="00D92C92" w:rsidRDefault="00837413" w:rsidP="00837413">
                            <w:pPr>
                              <w:jc w:val="center"/>
                            </w:pPr>
                            <w:r>
                              <w:t>О</w:t>
                            </w:r>
                            <w:r w:rsidRPr="00D92C92">
                              <w:t>тсутствие оснований для отказа в предоставлении услуги</w:t>
                            </w:r>
                          </w:p>
                          <w:p w:rsidR="00837413" w:rsidRDefault="00837413" w:rsidP="008374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2" style="position:absolute;left:0;text-align:left;margin-left:-14pt;margin-top:10.3pt;width:206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" strokecolor="#4f81bd">
                <v:textbox>
                  <w:txbxContent>
                    <w:p w:rsidR="00837413" w:rsidRPr="00D92C92" w:rsidRDefault="00837413" w:rsidP="00837413">
                      <w:pPr>
                        <w:jc w:val="center"/>
                      </w:pPr>
                      <w:r>
                        <w:t>О</w:t>
                      </w:r>
                      <w:r w:rsidRPr="00D92C92">
                        <w:t>тсутствие оснований для отказа в предоставлении услуги</w:t>
                      </w:r>
                    </w:p>
                    <w:p w:rsidR="00837413" w:rsidRDefault="00837413" w:rsidP="00837413"/>
                  </w:txbxContent>
                </v:textbox>
              </v:rect>
            </w:pict>
          </mc:Fallback>
        </mc:AlternateContent>
      </w:r>
    </w:p>
    <w:p w:rsidR="00837413" w:rsidRPr="00837413" w:rsidRDefault="00837413" w:rsidP="008374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413" w:rsidRPr="00837413" w:rsidRDefault="00837413" w:rsidP="008374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413" w:rsidRPr="00837413" w:rsidRDefault="00837413" w:rsidP="008374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883285</wp:posOffset>
                </wp:positionH>
                <wp:positionV relativeFrom="paragraph">
                  <wp:posOffset>12700</wp:posOffset>
                </wp:positionV>
                <wp:extent cx="0" cy="382905"/>
                <wp:effectExtent l="60325" t="12065" r="53975" b="1460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69.55pt;margin-top:1pt;width:0;height:30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5287010</wp:posOffset>
                </wp:positionH>
                <wp:positionV relativeFrom="paragraph">
                  <wp:posOffset>12700</wp:posOffset>
                </wp:positionV>
                <wp:extent cx="0" cy="382905"/>
                <wp:effectExtent l="53975" t="12065" r="60325" b="1460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416.3pt;margin-top:1pt;width:0;height:30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">
                <v:stroke endarrow="block"/>
              </v:shape>
            </w:pict>
          </mc:Fallback>
        </mc:AlternateContent>
      </w:r>
    </w:p>
    <w:p w:rsidR="00837413" w:rsidRPr="00837413" w:rsidRDefault="00837413" w:rsidP="008374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-177800</wp:posOffset>
                </wp:positionH>
                <wp:positionV relativeFrom="paragraph">
                  <wp:posOffset>191135</wp:posOffset>
                </wp:positionV>
                <wp:extent cx="2616200" cy="822960"/>
                <wp:effectExtent l="8890" t="13970" r="13335" b="1079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620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413" w:rsidRPr="00D92C92" w:rsidRDefault="00837413" w:rsidP="00837413">
                            <w:pPr>
                              <w:jc w:val="center"/>
                            </w:pPr>
                            <w:r>
                              <w:t xml:space="preserve">Подписание разрешения на </w:t>
                            </w:r>
                            <w:r w:rsidRPr="002A44E6">
                              <w:t>вырубку и обрезку древесно-кустарниковой растительности и ликвидацию травяного покрова</w:t>
                            </w:r>
                          </w:p>
                          <w:p w:rsidR="00837413" w:rsidRPr="00D92C92" w:rsidRDefault="00837413" w:rsidP="008374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3" style="position:absolute;left:0;text-align:left;margin-left:-14pt;margin-top:15.05pt;width:206pt;height:64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" strokecolor="#4f81bd">
                <v:textbox>
                  <w:txbxContent>
                    <w:p w:rsidR="00837413" w:rsidRPr="00D92C92" w:rsidRDefault="00837413" w:rsidP="00837413">
                      <w:pPr>
                        <w:jc w:val="center"/>
                      </w:pPr>
                      <w:r>
                        <w:t xml:space="preserve">Подписание разрешения на </w:t>
                      </w:r>
                      <w:r w:rsidRPr="002A44E6">
                        <w:t>вырубку и обрезку древесно-кустарниковой растительности и ликвидацию травяного покрова</w:t>
                      </w:r>
                    </w:p>
                    <w:p w:rsidR="00837413" w:rsidRPr="00D92C92" w:rsidRDefault="00837413" w:rsidP="0083741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3554730</wp:posOffset>
                </wp:positionH>
                <wp:positionV relativeFrom="paragraph">
                  <wp:posOffset>191135</wp:posOffset>
                </wp:positionV>
                <wp:extent cx="2614295" cy="515620"/>
                <wp:effectExtent l="7620" t="13970" r="6985" b="1333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4295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413" w:rsidRPr="00D92C92" w:rsidRDefault="00837413" w:rsidP="00837413">
                            <w:pPr>
                              <w:jc w:val="center"/>
                            </w:pPr>
                            <w:r w:rsidRPr="00D92C92">
                              <w:t xml:space="preserve">Подготовка и </w:t>
                            </w:r>
                            <w:r>
                              <w:t xml:space="preserve">направление (выдача) заявителю мотивированного отказа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4" style="position:absolute;left:0;text-align:left;margin-left:279.9pt;margin-top:15.05pt;width:205.85pt;height:40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" strokecolor="#4f81bd">
                <v:textbox>
                  <w:txbxContent>
                    <w:p w:rsidR="00837413" w:rsidRPr="00D92C92" w:rsidRDefault="00837413" w:rsidP="00837413">
                      <w:pPr>
                        <w:jc w:val="center"/>
                      </w:pPr>
                      <w:r w:rsidRPr="00D92C92">
                        <w:t xml:space="preserve">Подготовка и </w:t>
                      </w:r>
                      <w:r>
                        <w:t xml:space="preserve">направление (выдача) заявителю мотивированного отказа </w:t>
                      </w:r>
                    </w:p>
                  </w:txbxContent>
                </v:textbox>
              </v:rect>
            </w:pict>
          </mc:Fallback>
        </mc:AlternateContent>
      </w:r>
    </w:p>
    <w:p w:rsidR="00837413" w:rsidRPr="00837413" w:rsidRDefault="00837413" w:rsidP="008374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413" w:rsidRPr="00837413" w:rsidRDefault="00837413" w:rsidP="008374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413" w:rsidRPr="00837413" w:rsidRDefault="00837413" w:rsidP="008374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413" w:rsidRPr="00837413" w:rsidRDefault="00837413" w:rsidP="008374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413" w:rsidRPr="00837413" w:rsidRDefault="00837413" w:rsidP="008374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889635</wp:posOffset>
                </wp:positionH>
                <wp:positionV relativeFrom="paragraph">
                  <wp:posOffset>12065</wp:posOffset>
                </wp:positionV>
                <wp:extent cx="635" cy="322580"/>
                <wp:effectExtent l="57150" t="12065" r="56515" b="1778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2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70.05pt;margin-top:.95pt;width:.05pt;height:25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">
                <v:stroke endarrow="block"/>
              </v:shape>
            </w:pict>
          </mc:Fallback>
        </mc:AlternateContent>
      </w:r>
    </w:p>
    <w:p w:rsidR="00837413" w:rsidRPr="00837413" w:rsidRDefault="00837413" w:rsidP="008374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-177800</wp:posOffset>
                </wp:positionH>
                <wp:positionV relativeFrom="paragraph">
                  <wp:posOffset>130175</wp:posOffset>
                </wp:positionV>
                <wp:extent cx="2616200" cy="1028700"/>
                <wp:effectExtent l="8890" t="10795" r="13335" b="825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6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413" w:rsidRPr="00D92C92" w:rsidRDefault="00837413" w:rsidP="00837413">
                            <w:pPr>
                              <w:jc w:val="center"/>
                            </w:pPr>
                            <w:r>
                              <w:t xml:space="preserve">Направление (выдача) </w:t>
                            </w:r>
                            <w:r w:rsidRPr="002A44E6">
                              <w:t>разрешения на вырубку и обрезку древесно-кустарниковой растительности и ликвидацию травяного покрова</w:t>
                            </w:r>
                            <w:r>
                              <w:t xml:space="preserve"> заявителю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5" style="position:absolute;left:0;text-align:left;margin-left:-14pt;margin-top:10.25pt;width:206pt;height:8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" strokecolor="#4f81bd">
                <v:textbox>
                  <w:txbxContent>
                    <w:p w:rsidR="00837413" w:rsidRPr="00D92C92" w:rsidRDefault="00837413" w:rsidP="00837413">
                      <w:pPr>
                        <w:jc w:val="center"/>
                      </w:pPr>
                      <w:r>
                        <w:t xml:space="preserve">Направление (выдача) </w:t>
                      </w:r>
                      <w:r w:rsidRPr="002A44E6">
                        <w:t>разрешения на вырубку и обрезку древесно-кустарниковой растительности и ликвидацию травяного покрова</w:t>
                      </w:r>
                      <w:r>
                        <w:t xml:space="preserve"> заявителю  </w:t>
                      </w:r>
                    </w:p>
                  </w:txbxContent>
                </v:textbox>
              </v:rect>
            </w:pict>
          </mc:Fallback>
        </mc:AlternateContent>
      </w:r>
    </w:p>
    <w:p w:rsidR="00837413" w:rsidRPr="00837413" w:rsidRDefault="00837413" w:rsidP="008374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413" w:rsidRPr="00837413" w:rsidRDefault="00837413" w:rsidP="0083741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7413" w:rsidRDefault="00837413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360" w:rsidRDefault="00534360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360" w:rsidRDefault="00534360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360" w:rsidRPr="00837413" w:rsidRDefault="00534360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3741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Приложение №5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3741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к Административному регламенту </w:t>
      </w:r>
    </w:p>
    <w:p w:rsidR="00837413" w:rsidRPr="00837413" w:rsidRDefault="00837413" w:rsidP="00837413">
      <w:pPr>
        <w:tabs>
          <w:tab w:val="left" w:pos="102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413" w:rsidRPr="00837413" w:rsidRDefault="00837413" w:rsidP="008374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Расписка о приеме документов на предоставление муниципальной услуги </w:t>
      </w:r>
      <w:bookmarkStart w:id="0" w:name="OLE_LINK52"/>
      <w:bookmarkStart w:id="1" w:name="OLE_LINK53"/>
      <w:r w:rsidRPr="00837413">
        <w:rPr>
          <w:rFonts w:ascii="&quot;Linux Libertine&quot;" w:eastAsia="Times New Roman" w:hAnsi="&quot;Linux Libertine&quot;" w:cs="&quot;Linux Libertine&quot;"/>
          <w:b/>
          <w:bCs/>
          <w:color w:val="000000"/>
          <w:sz w:val="28"/>
          <w:szCs w:val="28"/>
          <w:lang w:eastAsia="ru-RU"/>
        </w:rPr>
        <w:t>«</w:t>
      </w:r>
      <w:r w:rsidRPr="0083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Выдача разрешений на вырубку и обрезку древесно-кустарниковой растительности и ликвидацию травяного покрова</w:t>
      </w:r>
      <w:r w:rsidR="00534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83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bookmarkEnd w:id="0"/>
    <w:bookmarkEnd w:id="1"/>
    <w:p w:rsidR="00837413" w:rsidRPr="00837413" w:rsidRDefault="00837413" w:rsidP="00837413">
      <w:pPr>
        <w:spacing w:after="0" w:line="240" w:lineRule="auto"/>
        <w:ind w:firstLine="567"/>
        <w:jc w:val="center"/>
        <w:rPr>
          <w:rFonts w:ascii="Calibri" w:eastAsia="Times New Roman" w:hAnsi="Calibri" w:cs="&quot;Linux Libertine&quot;"/>
          <w:b/>
          <w:bCs/>
          <w:color w:val="000000"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04"/>
        <w:gridCol w:w="2272"/>
        <w:gridCol w:w="2278"/>
      </w:tblGrid>
      <w:tr w:rsidR="00837413" w:rsidRPr="00837413" w:rsidTr="00E856EE">
        <w:trPr>
          <w:trHeight w:val="629"/>
        </w:trPr>
        <w:tc>
          <w:tcPr>
            <w:tcW w:w="2691" w:type="pct"/>
            <w:vMerge w:val="restart"/>
            <w:vAlign w:val="center"/>
          </w:tcPr>
          <w:p w:rsidR="00837413" w:rsidRPr="00837413" w:rsidRDefault="00837413" w:rsidP="0083741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3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Заявитель  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837413" w:rsidRPr="00837413" w:rsidRDefault="00837413" w:rsidP="0083741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серия: 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837413" w:rsidRPr="00837413" w:rsidRDefault="00837413" w:rsidP="0083741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номер:  </w:t>
            </w:r>
          </w:p>
        </w:tc>
      </w:tr>
      <w:tr w:rsidR="00837413" w:rsidRPr="00837413" w:rsidTr="00E856EE">
        <w:trPr>
          <w:trHeight w:val="629"/>
        </w:trPr>
        <w:tc>
          <w:tcPr>
            <w:tcW w:w="2691" w:type="pct"/>
            <w:vMerge/>
            <w:vAlign w:val="center"/>
          </w:tcPr>
          <w:p w:rsidR="00837413" w:rsidRPr="00837413" w:rsidRDefault="00837413" w:rsidP="0083741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837413" w:rsidRPr="00837413" w:rsidRDefault="00837413" w:rsidP="0083741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37413" w:rsidRPr="00837413" w:rsidTr="00E856EE">
        <w:trPr>
          <w:trHeight w:val="243"/>
        </w:trPr>
        <w:tc>
          <w:tcPr>
            <w:tcW w:w="2691" w:type="pct"/>
            <w:vMerge/>
          </w:tcPr>
          <w:p w:rsidR="00837413" w:rsidRPr="00837413" w:rsidRDefault="00837413" w:rsidP="0083741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837413" w:rsidRPr="00837413" w:rsidRDefault="00837413" w:rsidP="0083741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41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(реквизиты документа, удостоверяющего личность)</w:t>
            </w:r>
          </w:p>
        </w:tc>
      </w:tr>
    </w:tbl>
    <w:p w:rsidR="00837413" w:rsidRPr="00837413" w:rsidRDefault="00837413" w:rsidP="0083741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7413" w:rsidRPr="00837413" w:rsidRDefault="00837413" w:rsidP="008374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сдал(-а), а специалист </w:t>
      </w:r>
      <w:bookmarkStart w:id="2" w:name="OLE_LINK29"/>
      <w:bookmarkStart w:id="3" w:name="OLE_LINK30"/>
      <w:r w:rsidRPr="0083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________________________________, </w:t>
      </w:r>
      <w:bookmarkEnd w:id="2"/>
      <w:bookmarkEnd w:id="3"/>
      <w:r w:rsidRPr="0083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принял(-a) для предоставления муниципальной услуги «Выдача разрешений на вырубку и обрезку древесно-кустарниковой растительности и ликвидацию травяного покрова Администрации ___________________», следующие документы:</w:t>
      </w:r>
    </w:p>
    <w:p w:rsidR="00837413" w:rsidRPr="00837413" w:rsidRDefault="00837413" w:rsidP="0083741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44"/>
        <w:gridCol w:w="3027"/>
        <w:gridCol w:w="3205"/>
        <w:gridCol w:w="2278"/>
      </w:tblGrid>
      <w:tr w:rsidR="00837413" w:rsidRPr="00837413" w:rsidTr="00E856EE">
        <w:tc>
          <w:tcPr>
            <w:tcW w:w="682" w:type="pct"/>
            <w:vAlign w:val="center"/>
          </w:tcPr>
          <w:p w:rsidR="00837413" w:rsidRPr="00837413" w:rsidRDefault="00837413" w:rsidP="0083741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41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536" w:type="pct"/>
            <w:vAlign w:val="center"/>
          </w:tcPr>
          <w:p w:rsidR="00837413" w:rsidRPr="00837413" w:rsidRDefault="00837413" w:rsidP="0083741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41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ru-RU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837413" w:rsidRPr="00837413" w:rsidRDefault="00837413" w:rsidP="0083741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41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ru-RU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837413" w:rsidRPr="00837413" w:rsidRDefault="00837413" w:rsidP="0083741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41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ru-RU"/>
              </w:rPr>
              <w:t>Кол-во листов</w:t>
            </w:r>
          </w:p>
        </w:tc>
      </w:tr>
      <w:tr w:rsidR="00837413" w:rsidRPr="00837413" w:rsidTr="00E856EE">
        <w:tc>
          <w:tcPr>
            <w:tcW w:w="682" w:type="pct"/>
            <w:vAlign w:val="center"/>
          </w:tcPr>
          <w:p w:rsidR="00837413" w:rsidRPr="00837413" w:rsidRDefault="00837413" w:rsidP="0083741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6" w:type="pct"/>
            <w:vAlign w:val="center"/>
          </w:tcPr>
          <w:p w:rsidR="00837413" w:rsidRPr="00837413" w:rsidRDefault="00837413" w:rsidP="0083741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6" w:type="pct"/>
            <w:vAlign w:val="center"/>
          </w:tcPr>
          <w:p w:rsidR="00837413" w:rsidRPr="00837413" w:rsidRDefault="00837413" w:rsidP="0083741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6" w:type="pct"/>
            <w:vAlign w:val="center"/>
          </w:tcPr>
          <w:p w:rsidR="00837413" w:rsidRPr="00837413" w:rsidRDefault="00837413" w:rsidP="0083741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37413" w:rsidRPr="00837413" w:rsidRDefault="00837413" w:rsidP="0083741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37413" w:rsidRPr="00837413" w:rsidRDefault="00837413" w:rsidP="0083741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6"/>
        <w:gridCol w:w="7297"/>
        <w:gridCol w:w="1621"/>
      </w:tblGrid>
      <w:tr w:rsidR="00837413" w:rsidRPr="00837413" w:rsidTr="00E856EE">
        <w:tc>
          <w:tcPr>
            <w:tcW w:w="467" w:type="pct"/>
            <w:vMerge w:val="restart"/>
            <w:shd w:val="clear" w:color="auto" w:fill="auto"/>
          </w:tcPr>
          <w:p w:rsidR="00837413" w:rsidRPr="00837413" w:rsidRDefault="00837413" w:rsidP="0083741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bookmarkStart w:id="4" w:name="OLE_LINK33"/>
            <w:bookmarkStart w:id="5" w:name="OLE_LINK34"/>
            <w:r w:rsidRPr="008374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Итого</w:t>
            </w:r>
            <w:r w:rsidRPr="008374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37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7413" w:rsidRPr="00837413" w:rsidRDefault="00837413" w:rsidP="0083741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837413" w:rsidRPr="00837413" w:rsidRDefault="00837413" w:rsidP="0083741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374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листов</w:t>
            </w:r>
          </w:p>
        </w:tc>
      </w:tr>
      <w:tr w:rsidR="00837413" w:rsidRPr="00837413" w:rsidTr="00E856EE">
        <w:tc>
          <w:tcPr>
            <w:tcW w:w="467" w:type="pct"/>
            <w:vMerge/>
            <w:shd w:val="clear" w:color="auto" w:fill="auto"/>
          </w:tcPr>
          <w:p w:rsidR="00837413" w:rsidRPr="00837413" w:rsidRDefault="00837413" w:rsidP="0083741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  <w:shd w:val="clear" w:color="auto" w:fill="auto"/>
          </w:tcPr>
          <w:p w:rsidR="00837413" w:rsidRPr="00837413" w:rsidRDefault="00837413" w:rsidP="0083741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en-US" w:eastAsia="ru-RU"/>
              </w:rPr>
            </w:pPr>
            <w:bookmarkStart w:id="6" w:name="OLE_LINK23"/>
            <w:bookmarkStart w:id="7" w:name="OLE_LINK24"/>
            <w:r w:rsidRPr="0083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37413" w:rsidRPr="00837413" w:rsidRDefault="00837413" w:rsidP="0083741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3741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(указывается количество листов прописью)</w:t>
            </w:r>
          </w:p>
          <w:bookmarkEnd w:id="6"/>
          <w:bookmarkEnd w:id="7"/>
          <w:p w:rsidR="00837413" w:rsidRPr="00837413" w:rsidRDefault="00837413" w:rsidP="0083741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837413" w:rsidRPr="00837413" w:rsidRDefault="00837413" w:rsidP="0083741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837413" w:rsidRPr="00837413" w:rsidTr="00E856EE">
        <w:tc>
          <w:tcPr>
            <w:tcW w:w="467" w:type="pct"/>
            <w:vMerge/>
            <w:shd w:val="clear" w:color="auto" w:fill="auto"/>
          </w:tcPr>
          <w:p w:rsidR="00837413" w:rsidRPr="00837413" w:rsidRDefault="00837413" w:rsidP="0083741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7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7413" w:rsidRPr="00837413" w:rsidRDefault="00837413" w:rsidP="0083741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837413" w:rsidRPr="00837413" w:rsidRDefault="00837413" w:rsidP="0083741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8374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документов</w:t>
            </w:r>
          </w:p>
        </w:tc>
      </w:tr>
      <w:tr w:rsidR="00837413" w:rsidRPr="00837413" w:rsidTr="00E856EE">
        <w:tc>
          <w:tcPr>
            <w:tcW w:w="467" w:type="pct"/>
            <w:vMerge/>
            <w:shd w:val="clear" w:color="auto" w:fill="auto"/>
          </w:tcPr>
          <w:p w:rsidR="00837413" w:rsidRPr="00837413" w:rsidRDefault="00837413" w:rsidP="0083741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  <w:shd w:val="clear" w:color="auto" w:fill="auto"/>
          </w:tcPr>
          <w:p w:rsidR="00837413" w:rsidRPr="00837413" w:rsidRDefault="00837413" w:rsidP="0083741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3741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(указывается количество документов прописью)</w:t>
            </w:r>
          </w:p>
          <w:p w:rsidR="00837413" w:rsidRPr="00837413" w:rsidRDefault="00837413" w:rsidP="0083741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837413" w:rsidRPr="00837413" w:rsidRDefault="00837413" w:rsidP="0083741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bookmarkEnd w:id="4"/>
      <w:bookmarkEnd w:id="5"/>
    </w:tbl>
    <w:p w:rsidR="00837413" w:rsidRPr="00837413" w:rsidRDefault="00837413" w:rsidP="0083741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37413" w:rsidRPr="00837413" w:rsidRDefault="00837413" w:rsidP="0083741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pPr w:leftFromText="180" w:rightFromText="180" w:vertAnchor="text" w:horzAnchor="margin" w:tblpXSpec="right" w:tblpY="-210"/>
        <w:tblOverlap w:val="never"/>
        <w:tblW w:w="7297" w:type="dxa"/>
        <w:tblLayout w:type="fixed"/>
        <w:tblLook w:val="01E0" w:firstRow="1" w:lastRow="1" w:firstColumn="1" w:lastColumn="1" w:noHBand="0" w:noVBand="0"/>
      </w:tblPr>
      <w:tblGrid>
        <w:gridCol w:w="7297"/>
      </w:tblGrid>
      <w:tr w:rsidR="00837413" w:rsidRPr="00837413" w:rsidTr="00E856EE"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837413" w:rsidRPr="00837413" w:rsidRDefault="00837413" w:rsidP="00837413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837413" w:rsidRPr="00837413" w:rsidRDefault="00837413" w:rsidP="00837413">
      <w:pPr>
        <w:spacing w:after="0" w:line="240" w:lineRule="auto"/>
        <w:ind w:firstLine="567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bookmarkStart w:id="8" w:name="OLE_LINK11"/>
      <w:bookmarkStart w:id="9" w:name="OLE_LINK12"/>
    </w:p>
    <w:tbl>
      <w:tblPr>
        <w:tblW w:w="5000" w:type="pct"/>
        <w:tblLook w:val="04A0" w:firstRow="1" w:lastRow="0" w:firstColumn="1" w:lastColumn="0" w:noHBand="0" w:noVBand="1"/>
      </w:tblPr>
      <w:tblGrid>
        <w:gridCol w:w="5254"/>
        <w:gridCol w:w="4600"/>
      </w:tblGrid>
      <w:tr w:rsidR="00837413" w:rsidRPr="00837413" w:rsidTr="00E856EE">
        <w:trPr>
          <w:trHeight w:val="269"/>
        </w:trPr>
        <w:tc>
          <w:tcPr>
            <w:tcW w:w="2666" w:type="pct"/>
            <w:shd w:val="clear" w:color="auto" w:fill="auto"/>
          </w:tcPr>
          <w:p w:rsidR="00837413" w:rsidRPr="00837413" w:rsidRDefault="00837413" w:rsidP="0083741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3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выдачи расписки:</w:t>
            </w:r>
          </w:p>
        </w:tc>
        <w:tc>
          <w:tcPr>
            <w:tcW w:w="2334" w:type="pct"/>
            <w:shd w:val="clear" w:color="auto" w:fill="auto"/>
          </w:tcPr>
          <w:p w:rsidR="00837413" w:rsidRPr="00837413" w:rsidRDefault="00837413" w:rsidP="00837413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«</w:t>
            </w:r>
            <w:r w:rsidRPr="0083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</w:t>
            </w:r>
            <w:r w:rsidRPr="0083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» </w:t>
            </w:r>
            <w:r w:rsidRPr="0083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</w:t>
            </w:r>
            <w:r w:rsidRPr="0083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20</w:t>
            </w:r>
            <w:r w:rsidRPr="0083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</w:t>
            </w:r>
            <w:r w:rsidRPr="0083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г.</w:t>
            </w:r>
          </w:p>
        </w:tc>
      </w:tr>
      <w:tr w:rsidR="00837413" w:rsidRPr="00837413" w:rsidTr="00E856EE">
        <w:trPr>
          <w:trHeight w:val="269"/>
        </w:trPr>
        <w:tc>
          <w:tcPr>
            <w:tcW w:w="2666" w:type="pct"/>
            <w:shd w:val="clear" w:color="auto" w:fill="auto"/>
          </w:tcPr>
          <w:p w:rsidR="00837413" w:rsidRPr="00837413" w:rsidRDefault="00837413" w:rsidP="0083741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Ориентировочная дата выдачи итогового(-ых) документа(-ов):</w:t>
            </w:r>
          </w:p>
        </w:tc>
        <w:tc>
          <w:tcPr>
            <w:tcW w:w="2334" w:type="pct"/>
            <w:shd w:val="clear" w:color="auto" w:fill="auto"/>
          </w:tcPr>
          <w:p w:rsidR="00837413" w:rsidRPr="00837413" w:rsidRDefault="00837413" w:rsidP="00837413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83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«__» ________ 20__ г.</w:t>
            </w:r>
          </w:p>
        </w:tc>
      </w:tr>
      <w:tr w:rsidR="00837413" w:rsidRPr="00837413" w:rsidTr="00E856EE">
        <w:trPr>
          <w:trHeight w:val="269"/>
        </w:trPr>
        <w:tc>
          <w:tcPr>
            <w:tcW w:w="5000" w:type="pct"/>
            <w:gridSpan w:val="2"/>
            <w:shd w:val="clear" w:color="auto" w:fill="auto"/>
          </w:tcPr>
          <w:p w:rsidR="00837413" w:rsidRPr="00837413" w:rsidRDefault="00837413" w:rsidP="0083741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Место выдачи: _______________________________ </w:t>
            </w:r>
          </w:p>
          <w:p w:rsidR="00837413" w:rsidRPr="00837413" w:rsidRDefault="00837413" w:rsidP="0083741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37413" w:rsidRPr="00837413" w:rsidRDefault="00837413" w:rsidP="0083741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3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Регистрационный номер ______________________</w:t>
            </w:r>
          </w:p>
        </w:tc>
      </w:tr>
      <w:bookmarkEnd w:id="8"/>
      <w:bookmarkEnd w:id="9"/>
    </w:tbl>
    <w:p w:rsidR="00837413" w:rsidRPr="00837413" w:rsidRDefault="00837413" w:rsidP="0083741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7"/>
        <w:gridCol w:w="4598"/>
        <w:gridCol w:w="1709"/>
      </w:tblGrid>
      <w:tr w:rsidR="00837413" w:rsidRPr="00837413" w:rsidTr="00E856EE">
        <w:tc>
          <w:tcPr>
            <w:tcW w:w="1800" w:type="pct"/>
            <w:vMerge w:val="restart"/>
            <w:shd w:val="clear" w:color="auto" w:fill="auto"/>
            <w:vAlign w:val="center"/>
          </w:tcPr>
          <w:p w:rsidR="00837413" w:rsidRPr="00837413" w:rsidRDefault="00837413" w:rsidP="0083741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7413" w:rsidRPr="00837413" w:rsidRDefault="00837413" w:rsidP="0083741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837413" w:rsidRPr="00837413" w:rsidRDefault="00837413" w:rsidP="0083741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7413" w:rsidRPr="00837413" w:rsidTr="00E856EE">
        <w:tc>
          <w:tcPr>
            <w:tcW w:w="1800" w:type="pct"/>
            <w:vMerge/>
            <w:shd w:val="clear" w:color="auto" w:fill="auto"/>
            <w:vAlign w:val="center"/>
          </w:tcPr>
          <w:p w:rsidR="00837413" w:rsidRPr="00837413" w:rsidRDefault="00837413" w:rsidP="0083741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837413" w:rsidRPr="00837413" w:rsidRDefault="00837413" w:rsidP="0083741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bookmarkStart w:id="10" w:name="OLE_LINK41"/>
            <w:bookmarkStart w:id="11" w:name="OLE_LINK42"/>
            <w:r w:rsidRPr="0083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3741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(Фамилия, инициалы) (подпись)</w:t>
            </w:r>
            <w:bookmarkEnd w:id="10"/>
            <w:bookmarkEnd w:id="11"/>
          </w:p>
        </w:tc>
      </w:tr>
      <w:tr w:rsidR="00837413" w:rsidRPr="00837413" w:rsidTr="00E856EE">
        <w:tc>
          <w:tcPr>
            <w:tcW w:w="1800" w:type="pct"/>
            <w:vMerge w:val="restart"/>
            <w:shd w:val="clear" w:color="auto" w:fill="auto"/>
            <w:vAlign w:val="center"/>
          </w:tcPr>
          <w:p w:rsidR="00837413" w:rsidRPr="00837413" w:rsidRDefault="00837413" w:rsidP="0083741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3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Заявитель: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7413" w:rsidRPr="00837413" w:rsidRDefault="00837413" w:rsidP="0083741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837413" w:rsidRPr="00837413" w:rsidRDefault="00837413" w:rsidP="0083741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837413" w:rsidRPr="00837413" w:rsidTr="00E856EE">
        <w:tc>
          <w:tcPr>
            <w:tcW w:w="1800" w:type="pct"/>
            <w:vMerge/>
            <w:tcBorders>
              <w:top w:val="single" w:sz="8" w:space="0" w:color="auto"/>
            </w:tcBorders>
            <w:shd w:val="clear" w:color="auto" w:fill="auto"/>
          </w:tcPr>
          <w:p w:rsidR="00837413" w:rsidRPr="00837413" w:rsidRDefault="00837413" w:rsidP="0083741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837413" w:rsidRPr="00837413" w:rsidRDefault="00837413" w:rsidP="0083741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3741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(Фамилия, инициалы)</w:t>
            </w:r>
            <w:r w:rsidRPr="0083741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83741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(подпись)</w:t>
            </w:r>
          </w:p>
        </w:tc>
      </w:tr>
    </w:tbl>
    <w:p w:rsidR="00AF7234" w:rsidRDefault="00AF7234"/>
    <w:sectPr w:rsidR="00AF7234" w:rsidSect="00BB73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4B9" w:rsidRDefault="00D034B9" w:rsidP="00837413">
      <w:pPr>
        <w:spacing w:after="0" w:line="240" w:lineRule="auto"/>
      </w:pPr>
      <w:r>
        <w:separator/>
      </w:r>
    </w:p>
  </w:endnote>
  <w:endnote w:type="continuationSeparator" w:id="0">
    <w:p w:rsidR="00D034B9" w:rsidRDefault="00D034B9" w:rsidP="00837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&quot;Linux Libertine&quot;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1E5" w:rsidRDefault="003421E5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1E5" w:rsidRDefault="003421E5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1E5" w:rsidRDefault="003421E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4B9" w:rsidRDefault="00D034B9" w:rsidP="00837413">
      <w:pPr>
        <w:spacing w:after="0" w:line="240" w:lineRule="auto"/>
      </w:pPr>
      <w:r>
        <w:separator/>
      </w:r>
    </w:p>
  </w:footnote>
  <w:footnote w:type="continuationSeparator" w:id="0">
    <w:p w:rsidR="00D034B9" w:rsidRDefault="00D034B9" w:rsidP="00837413">
      <w:pPr>
        <w:spacing w:after="0" w:line="240" w:lineRule="auto"/>
      </w:pPr>
      <w:r>
        <w:continuationSeparator/>
      </w:r>
    </w:p>
  </w:footnote>
  <w:footnote w:id="1">
    <w:p w:rsidR="00837413" w:rsidRDefault="00837413" w:rsidP="00837413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897F93">
        <w:t>Указываются нормативные правовые акты, регулирующие предоставление муниципальной услуги соответствующего муниципального образования, с указанием источников опубликования нормативных правовых актов, в том числе реквизитов последней редакции, на момент утверждения административного регламента</w:t>
      </w:r>
    </w:p>
  </w:footnote>
  <w:footnote w:id="2">
    <w:p w:rsidR="00837413" w:rsidRDefault="00837413" w:rsidP="00837413">
      <w:pPr>
        <w:pStyle w:val="a4"/>
      </w:pPr>
      <w:r>
        <w:rPr>
          <w:rStyle w:val="a6"/>
        </w:rPr>
        <w:footnoteRef/>
      </w:r>
      <w:r>
        <w:t xml:space="preserve"> Информация указывается соответствующим муниципальным образованием в соответствии с нормативными правовыми актами (при необходимости)</w:t>
      </w:r>
    </w:p>
  </w:footnote>
  <w:footnote w:id="3">
    <w:p w:rsidR="00837413" w:rsidRDefault="00837413" w:rsidP="00837413">
      <w:pPr>
        <w:pStyle w:val="a4"/>
      </w:pPr>
      <w:r>
        <w:rPr>
          <w:rStyle w:val="a6"/>
        </w:rPr>
        <w:footnoteRef/>
      </w:r>
      <w:r>
        <w:t xml:space="preserve"> Указывается соответствующим муниципальным образованием</w:t>
      </w:r>
    </w:p>
  </w:footnote>
  <w:footnote w:id="4">
    <w:p w:rsidR="00837413" w:rsidRDefault="00837413" w:rsidP="00837413">
      <w:pPr>
        <w:pStyle w:val="a4"/>
      </w:pPr>
      <w:r>
        <w:rPr>
          <w:rStyle w:val="a6"/>
        </w:rPr>
        <w:footnoteRef/>
      </w:r>
      <w:r>
        <w:t xml:space="preserve"> Указывается соответствующее муниципальное образование</w:t>
      </w:r>
    </w:p>
  </w:footnote>
  <w:footnote w:id="5">
    <w:p w:rsidR="00837413" w:rsidRDefault="00837413" w:rsidP="00837413">
      <w:pPr>
        <w:pStyle w:val="a4"/>
      </w:pPr>
      <w:r>
        <w:rPr>
          <w:rStyle w:val="a6"/>
        </w:rPr>
        <w:footnoteRef/>
      </w:r>
      <w:r>
        <w:t xml:space="preserve"> Указывается соответствующее муниципальное образование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168" w:rsidRDefault="00715032" w:rsidP="00C469D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C4168" w:rsidRDefault="00D034B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1E5" w:rsidRDefault="003421E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1E5" w:rsidRPr="003421E5" w:rsidRDefault="003421E5" w:rsidP="003421E5">
    <w:pPr>
      <w:pStyle w:val="a7"/>
      <w:jc w:val="right"/>
      <w:rPr>
        <w:b/>
        <w:lang w:val="ru-RU"/>
      </w:rPr>
    </w:pPr>
    <w:r>
      <w:rPr>
        <w:b/>
        <w:lang w:val="ru-RU"/>
      </w:rPr>
      <w:t>ПРОЕКТ</w:t>
    </w:r>
    <w:bookmarkStart w:id="12" w:name="_GoBack"/>
    <w:bookmarkEnd w:id="1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232D1"/>
    <w:multiLevelType w:val="hybridMultilevel"/>
    <w:tmpl w:val="5D6EBFF8"/>
    <w:lvl w:ilvl="0" w:tplc="8216108E">
      <w:start w:val="1"/>
      <w:numFmt w:val="decimal"/>
      <w:lvlText w:val="%1."/>
      <w:lvlJc w:val="left"/>
      <w:pPr>
        <w:ind w:left="2052" w:hanging="13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38C"/>
    <w:rsid w:val="001B2978"/>
    <w:rsid w:val="00202F9B"/>
    <w:rsid w:val="003421E5"/>
    <w:rsid w:val="00446F1B"/>
    <w:rsid w:val="00480B25"/>
    <w:rsid w:val="00534360"/>
    <w:rsid w:val="006A2444"/>
    <w:rsid w:val="006D5AF4"/>
    <w:rsid w:val="00715032"/>
    <w:rsid w:val="00802ED6"/>
    <w:rsid w:val="00837413"/>
    <w:rsid w:val="00AF7234"/>
    <w:rsid w:val="00BB73AE"/>
    <w:rsid w:val="00BD338C"/>
    <w:rsid w:val="00CE6A35"/>
    <w:rsid w:val="00D034B9"/>
    <w:rsid w:val="00D77EC4"/>
    <w:rsid w:val="00DA3B8A"/>
    <w:rsid w:val="00FF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7413"/>
    <w:rPr>
      <w:rFonts w:ascii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rsid w:val="008374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8374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837413"/>
    <w:rPr>
      <w:vertAlign w:val="superscript"/>
    </w:rPr>
  </w:style>
  <w:style w:type="paragraph" w:styleId="a7">
    <w:name w:val="header"/>
    <w:basedOn w:val="a"/>
    <w:link w:val="a8"/>
    <w:uiPriority w:val="99"/>
    <w:rsid w:val="008374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8374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page number"/>
    <w:basedOn w:val="a0"/>
    <w:uiPriority w:val="99"/>
    <w:rsid w:val="00837413"/>
  </w:style>
  <w:style w:type="paragraph" w:styleId="aa">
    <w:name w:val="Balloon Text"/>
    <w:basedOn w:val="a"/>
    <w:link w:val="ab"/>
    <w:uiPriority w:val="99"/>
    <w:semiHidden/>
    <w:unhideWhenUsed/>
    <w:rsid w:val="00837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741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B73AE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342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421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7413"/>
    <w:rPr>
      <w:rFonts w:ascii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rsid w:val="008374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8374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837413"/>
    <w:rPr>
      <w:vertAlign w:val="superscript"/>
    </w:rPr>
  </w:style>
  <w:style w:type="paragraph" w:styleId="a7">
    <w:name w:val="header"/>
    <w:basedOn w:val="a"/>
    <w:link w:val="a8"/>
    <w:uiPriority w:val="99"/>
    <w:rsid w:val="008374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8374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page number"/>
    <w:basedOn w:val="a0"/>
    <w:uiPriority w:val="99"/>
    <w:rsid w:val="00837413"/>
  </w:style>
  <w:style w:type="paragraph" w:styleId="aa">
    <w:name w:val="Balloon Text"/>
    <w:basedOn w:val="a"/>
    <w:link w:val="ab"/>
    <w:uiPriority w:val="99"/>
    <w:semiHidden/>
    <w:unhideWhenUsed/>
    <w:rsid w:val="00837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741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B73AE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342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42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6811</Words>
  <Characters>38823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Максим-Горький</dc:creator>
  <cp:keywords/>
  <dc:description/>
  <cp:lastModifiedBy>Максим-Горький</cp:lastModifiedBy>
  <cp:revision>11</cp:revision>
  <dcterms:created xsi:type="dcterms:W3CDTF">2018-03-15T04:50:00Z</dcterms:created>
  <dcterms:modified xsi:type="dcterms:W3CDTF">2018-03-21T06:15:00Z</dcterms:modified>
</cp:coreProperties>
</file>